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0A00" w14:textId="77777777" w:rsidR="006F5938" w:rsidRDefault="006F5938" w:rsidP="00BF2FD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167" w:type="dxa"/>
        <w:tblInd w:w="-601" w:type="dxa"/>
        <w:tblLook w:val="04A0" w:firstRow="1" w:lastRow="0" w:firstColumn="1" w:lastColumn="0" w:noHBand="0" w:noVBand="1"/>
      </w:tblPr>
      <w:tblGrid>
        <w:gridCol w:w="5954"/>
        <w:gridCol w:w="4819"/>
        <w:gridCol w:w="4394"/>
      </w:tblGrid>
      <w:tr w:rsidR="00E34761" w:rsidRPr="000937BE" w14:paraId="62E1BC1F" w14:textId="77777777" w:rsidTr="00E34761">
        <w:tc>
          <w:tcPr>
            <w:tcW w:w="5954" w:type="dxa"/>
            <w:shd w:val="clear" w:color="auto" w:fill="auto"/>
          </w:tcPr>
          <w:p w14:paraId="405A5DCB" w14:textId="77777777" w:rsidR="00E34761" w:rsidRPr="000937BE" w:rsidRDefault="00E34761" w:rsidP="00E347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E17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7BE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  <w:p w14:paraId="65CD0CA3" w14:textId="6CC455CE" w:rsidR="002E17D2" w:rsidRDefault="00E34761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E17D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A70B5">
              <w:rPr>
                <w:rFonts w:ascii="Times New Roman" w:hAnsi="Times New Roman"/>
                <w:sz w:val="28"/>
                <w:szCs w:val="28"/>
              </w:rPr>
              <w:t>Врио н</w:t>
            </w:r>
            <w:r w:rsidR="002E17D2" w:rsidRPr="000937BE">
              <w:rPr>
                <w:rFonts w:ascii="Times New Roman" w:hAnsi="Times New Roman"/>
                <w:sz w:val="28"/>
                <w:szCs w:val="28"/>
              </w:rPr>
              <w:t>ачальник</w:t>
            </w:r>
            <w:r w:rsidR="009A70B5">
              <w:rPr>
                <w:rFonts w:ascii="Times New Roman" w:hAnsi="Times New Roman"/>
                <w:sz w:val="28"/>
                <w:szCs w:val="28"/>
              </w:rPr>
              <w:t>а</w:t>
            </w:r>
            <w:r w:rsidR="002E17D2" w:rsidRPr="000937BE">
              <w:rPr>
                <w:rFonts w:ascii="Times New Roman" w:hAnsi="Times New Roman"/>
                <w:sz w:val="28"/>
                <w:szCs w:val="28"/>
              </w:rPr>
              <w:t xml:space="preserve"> ОГИБДД </w:t>
            </w:r>
          </w:p>
          <w:p w14:paraId="066AA588" w14:textId="77777777" w:rsidR="002E17D2" w:rsidRDefault="00E34761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2E1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17D2" w:rsidRPr="00023594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2E17D2" w:rsidRPr="000937BE">
              <w:rPr>
                <w:rFonts w:ascii="Times New Roman" w:hAnsi="Times New Roman"/>
                <w:sz w:val="28"/>
                <w:szCs w:val="28"/>
              </w:rPr>
              <w:t xml:space="preserve"> МВД России </w:t>
            </w:r>
          </w:p>
          <w:p w14:paraId="445CFD7D" w14:textId="77777777" w:rsidR="002E17D2" w:rsidRDefault="002E17D2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937BE">
              <w:rPr>
                <w:rFonts w:ascii="Times New Roman" w:hAnsi="Times New Roman"/>
                <w:sz w:val="28"/>
                <w:szCs w:val="28"/>
              </w:rPr>
              <w:t>по городу Уфе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E758F42" w14:textId="77777777" w:rsidR="002E17D2" w:rsidRPr="000937BE" w:rsidRDefault="002E17D2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Республики Башкортостан</w:t>
            </w:r>
          </w:p>
          <w:p w14:paraId="3F05B191" w14:textId="7A257C63" w:rsidR="002E17D2" w:rsidRPr="000937BE" w:rsidRDefault="002E17D2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937BE">
              <w:rPr>
                <w:rFonts w:ascii="Times New Roman" w:hAnsi="Times New Roman"/>
                <w:sz w:val="28"/>
                <w:szCs w:val="28"/>
              </w:rPr>
              <w:t>______</w:t>
            </w:r>
            <w:r w:rsidR="00726238">
              <w:rPr>
                <w:rFonts w:ascii="Times New Roman" w:hAnsi="Times New Roman"/>
                <w:sz w:val="28"/>
                <w:szCs w:val="28"/>
              </w:rPr>
              <w:t>___</w:t>
            </w:r>
            <w:proofErr w:type="spellStart"/>
            <w:r w:rsidR="009A70B5">
              <w:rPr>
                <w:rFonts w:ascii="Times New Roman" w:hAnsi="Times New Roman"/>
                <w:sz w:val="28"/>
                <w:szCs w:val="28"/>
              </w:rPr>
              <w:t>Ахмедзянов</w:t>
            </w:r>
            <w:proofErr w:type="spellEnd"/>
            <w:r w:rsidR="009A70B5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  <w:p w14:paraId="5879D24E" w14:textId="77777777" w:rsidR="002E17D2" w:rsidRPr="000937BE" w:rsidRDefault="002E17D2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0937BE">
              <w:rPr>
                <w:rFonts w:ascii="Times New Roman" w:hAnsi="Times New Roman"/>
                <w:sz w:val="28"/>
                <w:szCs w:val="28"/>
              </w:rPr>
              <w:t>«_</w:t>
            </w:r>
            <w:proofErr w:type="gramStart"/>
            <w:r w:rsidRPr="000937BE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0937BE">
              <w:rPr>
                <w:rFonts w:ascii="Times New Roman" w:hAnsi="Times New Roman"/>
                <w:sz w:val="28"/>
                <w:szCs w:val="28"/>
              </w:rPr>
              <w:t>___________20___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14:paraId="5485D0E1" w14:textId="77777777" w:rsidR="00E34761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14:paraId="2CAB19B6" w14:textId="77777777" w:rsidR="002E17D2" w:rsidRDefault="00E34761" w:rsidP="002E17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14:paraId="3B062A04" w14:textId="77777777" w:rsidR="00E34761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86BF8E" w14:textId="77777777" w:rsidR="00E34761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6F9E34" w14:textId="77777777" w:rsidR="00E34761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714EEDC" w14:textId="77777777" w:rsidR="00E34761" w:rsidRPr="000937BE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91C29B8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«УТВЕРЖДАЮ»</w:t>
            </w:r>
          </w:p>
          <w:p w14:paraId="6879295F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Заведующий МБДОУ Детский </w:t>
            </w:r>
          </w:p>
          <w:p w14:paraId="0B34FDD4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сад № 257 </w:t>
            </w:r>
          </w:p>
          <w:p w14:paraId="0AFA591A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E17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И.В.Саяпина</w:t>
            </w:r>
            <w:proofErr w:type="spellEnd"/>
          </w:p>
          <w:p w14:paraId="4138FEEE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298CB0D" w14:textId="2C2831CE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«___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_________202</w:t>
            </w:r>
            <w:r w:rsidR="009A70B5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14:paraId="7AB27C59" w14:textId="77777777" w:rsidR="00E34761" w:rsidRDefault="00E34761" w:rsidP="008F4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C595F3D" w14:textId="77777777" w:rsidR="00E34761" w:rsidRPr="000937BE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7BA77934" w14:textId="77777777" w:rsidR="00E34761" w:rsidRPr="000937BE" w:rsidRDefault="00E34761" w:rsidP="00B04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8FAD166" w14:textId="77777777" w:rsidR="00E34761" w:rsidRDefault="00E34761" w:rsidP="00BF2FD3">
      <w:pPr>
        <w:rPr>
          <w:rFonts w:ascii="Times New Roman" w:hAnsi="Times New Roman" w:cs="Times New Roman"/>
          <w:sz w:val="28"/>
          <w:szCs w:val="28"/>
        </w:rPr>
      </w:pPr>
    </w:p>
    <w:p w14:paraId="193FEB42" w14:textId="77777777" w:rsidR="00E34761" w:rsidRDefault="00E34761" w:rsidP="00BF2FD3">
      <w:pPr>
        <w:rPr>
          <w:rFonts w:ascii="Times New Roman" w:hAnsi="Times New Roman" w:cs="Times New Roman"/>
          <w:sz w:val="28"/>
          <w:szCs w:val="28"/>
        </w:rPr>
      </w:pPr>
    </w:p>
    <w:p w14:paraId="4430F51B" w14:textId="77777777" w:rsidR="00A4004C" w:rsidRDefault="00A4004C" w:rsidP="00BF2FD3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7D424" w14:textId="77777777" w:rsidR="00A4004C" w:rsidRDefault="00A4004C" w:rsidP="00BF2FD3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D23FEB" w14:textId="77777777" w:rsidR="00BF2FD3" w:rsidRDefault="00BF2FD3" w:rsidP="00BF2FD3">
      <w:pPr>
        <w:tabs>
          <w:tab w:val="left" w:pos="19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3B06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14:paraId="41EB0837" w14:textId="098F76F8" w:rsidR="00BF2FD3" w:rsidRDefault="00BF2FD3" w:rsidP="00BF2FD3">
      <w:pPr>
        <w:tabs>
          <w:tab w:val="left" w:pos="194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Совместных мероприятий по преду</w:t>
      </w:r>
      <w:r w:rsidR="001E25D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еждению и профилактике 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транспортного  травматизма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среди воспитанников Муниципального бюджетного дошкольного образовательного учреждения Детский сад №</w:t>
      </w:r>
      <w:r w:rsidR="00C31437">
        <w:rPr>
          <w:rFonts w:ascii="Times New Roman" w:hAnsi="Times New Roman" w:cs="Times New Roman"/>
          <w:sz w:val="28"/>
          <w:szCs w:val="28"/>
        </w:rPr>
        <w:t>257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                                                                                    на 20</w:t>
      </w:r>
      <w:r w:rsidR="00A4004C">
        <w:rPr>
          <w:rFonts w:ascii="Times New Roman" w:hAnsi="Times New Roman" w:cs="Times New Roman"/>
          <w:sz w:val="28"/>
          <w:szCs w:val="28"/>
        </w:rPr>
        <w:t>2</w:t>
      </w:r>
      <w:r w:rsidR="009A70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F754F3">
        <w:rPr>
          <w:rFonts w:ascii="Times New Roman" w:hAnsi="Times New Roman" w:cs="Times New Roman"/>
          <w:sz w:val="28"/>
          <w:szCs w:val="28"/>
        </w:rPr>
        <w:t>2</w:t>
      </w:r>
      <w:r w:rsidR="009A70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70A70AC2" w14:textId="77777777" w:rsidR="00BF2FD3" w:rsidRDefault="00BF2FD3" w:rsidP="00BF2FD3">
      <w:pPr>
        <w:tabs>
          <w:tab w:val="left" w:pos="292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3549A14" w14:textId="77777777" w:rsidR="00BF2FD3" w:rsidRDefault="00BF2FD3" w:rsidP="00BF2FD3">
      <w:pPr>
        <w:tabs>
          <w:tab w:val="left" w:pos="292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FA7D6CA" w14:textId="77777777" w:rsidR="00BF2FD3" w:rsidRDefault="00BF2FD3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14E8084F" w14:textId="77777777" w:rsidR="00A36D6E" w:rsidRDefault="00A36D6E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24937B2B" w14:textId="77777777" w:rsidR="002E17D2" w:rsidRDefault="002E17D2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48E8EA80" w14:textId="77777777" w:rsidR="002E17D2" w:rsidRDefault="002E17D2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2A790E16" w14:textId="77777777" w:rsidR="002E17D2" w:rsidRDefault="002E17D2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011E36D1" w14:textId="77777777" w:rsidR="002E17D2" w:rsidRDefault="002E17D2" w:rsidP="00BF2FD3">
      <w:pPr>
        <w:tabs>
          <w:tab w:val="left" w:pos="2922"/>
        </w:tabs>
        <w:rPr>
          <w:rFonts w:ascii="Times New Roman" w:hAnsi="Times New Roman" w:cs="Times New Roman"/>
          <w:sz w:val="32"/>
          <w:szCs w:val="32"/>
        </w:rPr>
      </w:pPr>
    </w:p>
    <w:p w14:paraId="7F2994B6" w14:textId="15C6E1E8" w:rsidR="00A4004C" w:rsidRDefault="00BF2FD3" w:rsidP="00BF2FD3">
      <w:pPr>
        <w:tabs>
          <w:tab w:val="left" w:pos="292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A4004C">
        <w:rPr>
          <w:rFonts w:ascii="Times New Roman" w:hAnsi="Times New Roman" w:cs="Times New Roman"/>
          <w:sz w:val="32"/>
          <w:szCs w:val="32"/>
        </w:rPr>
        <w:t>2</w:t>
      </w:r>
      <w:r w:rsidR="00255201">
        <w:rPr>
          <w:rFonts w:ascii="Times New Roman" w:hAnsi="Times New Roman" w:cs="Times New Roman"/>
          <w:sz w:val="32"/>
          <w:szCs w:val="32"/>
        </w:rPr>
        <w:t>4</w:t>
      </w:r>
      <w:r w:rsidR="00BB4F6D">
        <w:rPr>
          <w:rFonts w:ascii="Times New Roman" w:hAnsi="Times New Roman" w:cs="Times New Roman"/>
          <w:sz w:val="32"/>
          <w:szCs w:val="32"/>
        </w:rPr>
        <w:t xml:space="preserve"> г.</w:t>
      </w:r>
    </w:p>
    <w:p w14:paraId="793B1170" w14:textId="77777777" w:rsidR="00A4004C" w:rsidRDefault="00A4004C" w:rsidP="00BF2FD3">
      <w:pPr>
        <w:tabs>
          <w:tab w:val="left" w:pos="292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A18DCB6" w14:textId="77777777" w:rsidR="00E608AF" w:rsidRPr="00E608AF" w:rsidRDefault="00E608AF" w:rsidP="00E608AF">
      <w:pPr>
        <w:jc w:val="both"/>
        <w:rPr>
          <w:rFonts w:ascii="Times New Roman" w:hAnsi="Times New Roman" w:cs="Times New Roman"/>
          <w:sz w:val="28"/>
          <w:szCs w:val="28"/>
        </w:rPr>
      </w:pPr>
      <w:r w:rsidRPr="00E608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proofErr w:type="gramStart"/>
      <w:r w:rsidRPr="00E608A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08AF">
        <w:rPr>
          <w:rFonts w:ascii="Times New Roman" w:hAnsi="Times New Roman" w:cs="Times New Roman"/>
          <w:color w:val="000000"/>
          <w:sz w:val="28"/>
          <w:szCs w:val="28"/>
        </w:rPr>
        <w:t>становить</w:t>
      </w:r>
      <w:proofErr w:type="gramEnd"/>
      <w:r w:rsidRPr="00E608AF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сотрудничество с окружающим социумом с целью профилактической работы по предупреждению детского дорожно-транспортного травматизма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Style w:val="a9"/>
        <w:tblW w:w="10315" w:type="dxa"/>
        <w:tblLook w:val="01E0" w:firstRow="1" w:lastRow="1" w:firstColumn="1" w:lastColumn="1" w:noHBand="0" w:noVBand="0"/>
      </w:tblPr>
      <w:tblGrid>
        <w:gridCol w:w="1285"/>
        <w:gridCol w:w="11"/>
        <w:gridCol w:w="4220"/>
        <w:gridCol w:w="2294"/>
        <w:gridCol w:w="2505"/>
      </w:tblGrid>
      <w:tr w:rsidR="00E608AF" w14:paraId="706C0FE3" w14:textId="77777777" w:rsidTr="00E362D4">
        <w:tc>
          <w:tcPr>
            <w:tcW w:w="848" w:type="dxa"/>
          </w:tcPr>
          <w:p w14:paraId="56D82907" w14:textId="77777777" w:rsidR="00E608AF" w:rsidRPr="006F5252" w:rsidRDefault="00E608AF" w:rsidP="003E16E1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550" w:type="dxa"/>
            <w:gridSpan w:val="2"/>
          </w:tcPr>
          <w:p w14:paraId="3DAAD57F" w14:textId="77777777" w:rsidR="00E608AF" w:rsidRPr="006F5252" w:rsidRDefault="00E608AF" w:rsidP="003E16E1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403" w:type="dxa"/>
          </w:tcPr>
          <w:p w14:paraId="5DCD4ED0" w14:textId="77777777" w:rsidR="00E608AF" w:rsidRPr="006F5252" w:rsidRDefault="00E608AF" w:rsidP="003E16E1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514" w:type="dxa"/>
          </w:tcPr>
          <w:p w14:paraId="28556E0F" w14:textId="77777777" w:rsidR="00E608AF" w:rsidRPr="006F5252" w:rsidRDefault="00E608AF" w:rsidP="003E16E1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8806AD" w14:paraId="2E5F7F41" w14:textId="77777777" w:rsidTr="00E362D4">
        <w:trPr>
          <w:trHeight w:val="420"/>
        </w:trPr>
        <w:tc>
          <w:tcPr>
            <w:tcW w:w="10315" w:type="dxa"/>
            <w:gridSpan w:val="5"/>
          </w:tcPr>
          <w:p w14:paraId="7CAA5A84" w14:textId="77777777" w:rsidR="008806AD" w:rsidRPr="00EE1D54" w:rsidRDefault="00E362D4" w:rsidP="003E16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Организационно-методическая работа</w:t>
            </w:r>
          </w:p>
        </w:tc>
      </w:tr>
      <w:tr w:rsidR="00E362D4" w14:paraId="416DE620" w14:textId="77777777" w:rsidTr="00E362D4">
        <w:trPr>
          <w:trHeight w:val="1050"/>
        </w:trPr>
        <w:tc>
          <w:tcPr>
            <w:tcW w:w="855" w:type="dxa"/>
            <w:gridSpan w:val="2"/>
          </w:tcPr>
          <w:p w14:paraId="20A1997C" w14:textId="77777777" w:rsidR="00E362D4" w:rsidRPr="00947DD6" w:rsidRDefault="00E362D4" w:rsidP="00947DD6">
            <w:pPr>
              <w:pStyle w:val="ac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14:paraId="7289FEB7" w14:textId="77777777" w:rsidR="00E362D4" w:rsidRPr="00947DD6" w:rsidRDefault="00E362D4" w:rsidP="003E16E1">
            <w:pPr>
              <w:jc w:val="center"/>
              <w:rPr>
                <w:sz w:val="32"/>
                <w:szCs w:val="32"/>
              </w:rPr>
            </w:pPr>
          </w:p>
          <w:p w14:paraId="32FD9610" w14:textId="77777777" w:rsidR="00E362D4" w:rsidRPr="00947DD6" w:rsidRDefault="00E362D4" w:rsidP="00E36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</w:tcPr>
          <w:p w14:paraId="4572A6B9" w14:textId="77777777" w:rsidR="00E362D4" w:rsidRDefault="00E362D4" w:rsidP="00E362D4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Организация в</w:t>
            </w:r>
            <w:r w:rsidRPr="00E608AF">
              <w:rPr>
                <w:sz w:val="28"/>
                <w:szCs w:val="28"/>
              </w:rPr>
              <w:t>стреч</w:t>
            </w:r>
            <w:r>
              <w:rPr>
                <w:sz w:val="28"/>
                <w:szCs w:val="28"/>
              </w:rPr>
              <w:t>и</w:t>
            </w:r>
            <w:r w:rsidRPr="00E608AF">
              <w:rPr>
                <w:sz w:val="28"/>
                <w:szCs w:val="28"/>
              </w:rPr>
              <w:t xml:space="preserve"> </w:t>
            </w:r>
            <w:proofErr w:type="gramStart"/>
            <w:r w:rsidRPr="00E608A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</w:t>
            </w:r>
            <w:r w:rsidRPr="00E608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36D6E">
              <w:rPr>
                <w:bCs/>
                <w:sz w:val="28"/>
                <w:szCs w:val="28"/>
              </w:rPr>
              <w:t>ст</w:t>
            </w:r>
            <w:proofErr w:type="gramEnd"/>
            <w:r w:rsidRPr="00A36D6E">
              <w:rPr>
                <w:bCs/>
                <w:sz w:val="28"/>
                <w:szCs w:val="28"/>
              </w:rPr>
              <w:t>.инспектором</w:t>
            </w:r>
            <w:proofErr w:type="spellEnd"/>
            <w:r w:rsidRPr="00A36D6E">
              <w:rPr>
                <w:bCs/>
                <w:sz w:val="28"/>
                <w:szCs w:val="28"/>
              </w:rPr>
              <w:t xml:space="preserve"> по пропаганде </w:t>
            </w:r>
            <w:proofErr w:type="spellStart"/>
            <w:r w:rsidRPr="00A36D6E">
              <w:rPr>
                <w:bCs/>
                <w:sz w:val="28"/>
                <w:szCs w:val="28"/>
              </w:rPr>
              <w:t>ОГИБДД_Управления</w:t>
            </w:r>
            <w:proofErr w:type="spellEnd"/>
            <w:r w:rsidRPr="00A36D6E">
              <w:rPr>
                <w:bCs/>
                <w:sz w:val="28"/>
                <w:szCs w:val="28"/>
              </w:rPr>
              <w:t xml:space="preserve"> МВД России по </w:t>
            </w:r>
            <w:proofErr w:type="spellStart"/>
            <w:r w:rsidRPr="00A36D6E">
              <w:rPr>
                <w:bCs/>
                <w:sz w:val="28"/>
                <w:szCs w:val="28"/>
              </w:rPr>
              <w:t>г.Уфе</w:t>
            </w:r>
            <w:proofErr w:type="spellEnd"/>
            <w:r w:rsidRPr="00A36D6E">
              <w:rPr>
                <w:bCs/>
                <w:sz w:val="28"/>
                <w:szCs w:val="28"/>
              </w:rPr>
              <w:t xml:space="preserve">  </w:t>
            </w:r>
            <w:r w:rsidR="008B0F71">
              <w:rPr>
                <w:bCs/>
                <w:sz w:val="28"/>
                <w:szCs w:val="28"/>
              </w:rPr>
              <w:t>__________</w:t>
            </w:r>
          </w:p>
          <w:p w14:paraId="5A72E8EA" w14:textId="77777777" w:rsidR="00E362D4" w:rsidRDefault="00E362D4" w:rsidP="003E16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</w:tcPr>
          <w:p w14:paraId="055E2D75" w14:textId="77777777" w:rsidR="00E362D4" w:rsidRDefault="00E362D4" w:rsidP="003E16E1">
            <w:pPr>
              <w:jc w:val="center"/>
              <w:rPr>
                <w:b/>
                <w:sz w:val="32"/>
                <w:szCs w:val="32"/>
              </w:rPr>
            </w:pPr>
            <w:r w:rsidRPr="008806AD">
              <w:rPr>
                <w:sz w:val="28"/>
                <w:szCs w:val="28"/>
              </w:rPr>
              <w:t>Сентябрь</w:t>
            </w:r>
          </w:p>
        </w:tc>
        <w:tc>
          <w:tcPr>
            <w:tcW w:w="2514" w:type="dxa"/>
          </w:tcPr>
          <w:p w14:paraId="090289D2" w14:textId="77777777" w:rsidR="00E362D4" w:rsidRPr="003B6A12" w:rsidRDefault="003B6A12" w:rsidP="003E16E1">
            <w:pPr>
              <w:jc w:val="center"/>
              <w:rPr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Ст. воспитатель</w:t>
            </w:r>
          </w:p>
        </w:tc>
      </w:tr>
      <w:tr w:rsidR="00E362D4" w14:paraId="488F7E7A" w14:textId="77777777" w:rsidTr="00E362D4">
        <w:trPr>
          <w:trHeight w:val="1200"/>
        </w:trPr>
        <w:tc>
          <w:tcPr>
            <w:tcW w:w="855" w:type="dxa"/>
            <w:gridSpan w:val="2"/>
          </w:tcPr>
          <w:p w14:paraId="3022333E" w14:textId="77777777" w:rsidR="00E362D4" w:rsidRPr="00947DD6" w:rsidRDefault="00E362D4" w:rsidP="00947DD6">
            <w:pPr>
              <w:pStyle w:val="ac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14:paraId="2B148E4B" w14:textId="77777777" w:rsidR="00E362D4" w:rsidRPr="00947DD6" w:rsidRDefault="00E362D4" w:rsidP="003E16E1">
            <w:pPr>
              <w:jc w:val="center"/>
              <w:rPr>
                <w:sz w:val="32"/>
                <w:szCs w:val="32"/>
              </w:rPr>
            </w:pPr>
          </w:p>
          <w:p w14:paraId="4EA392A3" w14:textId="77777777" w:rsidR="00E362D4" w:rsidRPr="00947DD6" w:rsidRDefault="00E362D4" w:rsidP="00E36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</w:tcPr>
          <w:p w14:paraId="743D4450" w14:textId="77777777" w:rsidR="00E362D4" w:rsidRDefault="003B6A12" w:rsidP="003B6A12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Проведение консультативной работы с педагогами, с родителями</w:t>
            </w:r>
          </w:p>
        </w:tc>
        <w:tc>
          <w:tcPr>
            <w:tcW w:w="2403" w:type="dxa"/>
          </w:tcPr>
          <w:p w14:paraId="6D72ADBE" w14:textId="77777777" w:rsidR="00E362D4" w:rsidRDefault="003B6A12" w:rsidP="003E16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14:paraId="63803574" w14:textId="77777777" w:rsidR="00E362D4" w:rsidRDefault="003B6A12" w:rsidP="003B6A12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362D4" w14:paraId="0B15AEBC" w14:textId="77777777" w:rsidTr="00E362D4">
        <w:trPr>
          <w:trHeight w:val="1092"/>
        </w:trPr>
        <w:tc>
          <w:tcPr>
            <w:tcW w:w="855" w:type="dxa"/>
            <w:gridSpan w:val="2"/>
          </w:tcPr>
          <w:p w14:paraId="43F3F845" w14:textId="77777777" w:rsidR="00E362D4" w:rsidRPr="00947DD6" w:rsidRDefault="00E362D4" w:rsidP="00947DD6">
            <w:pPr>
              <w:pStyle w:val="ac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14:paraId="018842C4" w14:textId="77777777" w:rsidR="00E362D4" w:rsidRPr="00947DD6" w:rsidRDefault="00E362D4" w:rsidP="003E16E1">
            <w:pPr>
              <w:jc w:val="center"/>
              <w:rPr>
                <w:sz w:val="32"/>
                <w:szCs w:val="32"/>
              </w:rPr>
            </w:pPr>
          </w:p>
          <w:p w14:paraId="6376088E" w14:textId="77777777" w:rsidR="00E362D4" w:rsidRPr="00947DD6" w:rsidRDefault="00E362D4" w:rsidP="00E36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</w:tcPr>
          <w:p w14:paraId="423327FF" w14:textId="77777777" w:rsidR="00E362D4" w:rsidRDefault="003B6A12" w:rsidP="00947DD6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Пополнение метод. кабинета оборудованием и литературой по теме ПДД</w:t>
            </w:r>
          </w:p>
        </w:tc>
        <w:tc>
          <w:tcPr>
            <w:tcW w:w="2403" w:type="dxa"/>
          </w:tcPr>
          <w:p w14:paraId="3F9242F8" w14:textId="77777777" w:rsidR="00E362D4" w:rsidRDefault="003B6A12" w:rsidP="003B6A12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14" w:type="dxa"/>
          </w:tcPr>
          <w:p w14:paraId="691FFC0F" w14:textId="77777777" w:rsidR="00E362D4" w:rsidRDefault="003B6A12" w:rsidP="003B6A12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362D4" w14:paraId="616FAEC9" w14:textId="77777777" w:rsidTr="00E362D4">
        <w:trPr>
          <w:trHeight w:val="1083"/>
        </w:trPr>
        <w:tc>
          <w:tcPr>
            <w:tcW w:w="855" w:type="dxa"/>
            <w:gridSpan w:val="2"/>
          </w:tcPr>
          <w:p w14:paraId="59DD0942" w14:textId="77777777" w:rsidR="00E362D4" w:rsidRPr="00947DD6" w:rsidRDefault="00E362D4" w:rsidP="00947DD6">
            <w:pPr>
              <w:pStyle w:val="ac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14:paraId="0FB91434" w14:textId="77777777" w:rsidR="00E362D4" w:rsidRPr="00947DD6" w:rsidRDefault="00E362D4" w:rsidP="003E16E1">
            <w:pPr>
              <w:jc w:val="center"/>
              <w:rPr>
                <w:sz w:val="32"/>
                <w:szCs w:val="32"/>
              </w:rPr>
            </w:pPr>
          </w:p>
          <w:p w14:paraId="4A48BF98" w14:textId="77777777" w:rsidR="00E362D4" w:rsidRPr="00947DD6" w:rsidRDefault="00E362D4" w:rsidP="00E36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</w:tcPr>
          <w:p w14:paraId="63EB069A" w14:textId="77777777" w:rsidR="00E362D4" w:rsidRDefault="003B6A12" w:rsidP="00947DD6">
            <w:pPr>
              <w:rPr>
                <w:b/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Участие в совещаниях, семинарах</w:t>
            </w:r>
            <w:r>
              <w:rPr>
                <w:sz w:val="32"/>
                <w:szCs w:val="32"/>
              </w:rPr>
              <w:t>, круглых столах совместно с РОО, ОГИБДД УМВД, ЦТ Калейдоскоп</w:t>
            </w:r>
          </w:p>
        </w:tc>
        <w:tc>
          <w:tcPr>
            <w:tcW w:w="2403" w:type="dxa"/>
          </w:tcPr>
          <w:p w14:paraId="4A6940B9" w14:textId="77777777" w:rsidR="00E362D4" w:rsidRPr="003B6A12" w:rsidRDefault="003B6A12" w:rsidP="003B6A12">
            <w:pPr>
              <w:rPr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По отдельному графику</w:t>
            </w:r>
          </w:p>
        </w:tc>
        <w:tc>
          <w:tcPr>
            <w:tcW w:w="2514" w:type="dxa"/>
          </w:tcPr>
          <w:p w14:paraId="42E4DFEF" w14:textId="77777777" w:rsidR="00E362D4" w:rsidRPr="003B6A12" w:rsidRDefault="003B6A12" w:rsidP="003B6A12">
            <w:pPr>
              <w:rPr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Ст. воспитатель</w:t>
            </w:r>
          </w:p>
        </w:tc>
      </w:tr>
      <w:tr w:rsidR="00E362D4" w14:paraId="439EE412" w14:textId="77777777" w:rsidTr="00E362D4">
        <w:trPr>
          <w:trHeight w:val="1110"/>
        </w:trPr>
        <w:tc>
          <w:tcPr>
            <w:tcW w:w="855" w:type="dxa"/>
            <w:gridSpan w:val="2"/>
          </w:tcPr>
          <w:p w14:paraId="1491427E" w14:textId="77777777" w:rsidR="00E362D4" w:rsidRPr="00947DD6" w:rsidRDefault="00E362D4" w:rsidP="00947DD6">
            <w:pPr>
              <w:pStyle w:val="ac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  <w:p w14:paraId="23B09DB6" w14:textId="77777777" w:rsidR="00E362D4" w:rsidRPr="00947DD6" w:rsidRDefault="00E362D4" w:rsidP="003E16E1">
            <w:pPr>
              <w:jc w:val="center"/>
              <w:rPr>
                <w:sz w:val="32"/>
                <w:szCs w:val="32"/>
              </w:rPr>
            </w:pPr>
          </w:p>
          <w:p w14:paraId="499F22F6" w14:textId="77777777" w:rsidR="00E362D4" w:rsidRPr="00947DD6" w:rsidRDefault="00E362D4" w:rsidP="00E362D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43" w:type="dxa"/>
          </w:tcPr>
          <w:p w14:paraId="790D1B05" w14:textId="77777777" w:rsidR="00E362D4" w:rsidRDefault="003B6A12" w:rsidP="00947DD6">
            <w:pPr>
              <w:rPr>
                <w:b/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Подготовка</w:t>
            </w:r>
            <w:r>
              <w:rPr>
                <w:sz w:val="32"/>
                <w:szCs w:val="32"/>
              </w:rPr>
              <w:t xml:space="preserve"> отчетов по проделанной работе</w:t>
            </w:r>
          </w:p>
        </w:tc>
        <w:tc>
          <w:tcPr>
            <w:tcW w:w="2403" w:type="dxa"/>
          </w:tcPr>
          <w:p w14:paraId="06D27EFD" w14:textId="77777777" w:rsidR="00E362D4" w:rsidRPr="00947DD6" w:rsidRDefault="00947DD6" w:rsidP="00947DD6">
            <w:pPr>
              <w:rPr>
                <w:sz w:val="32"/>
                <w:szCs w:val="32"/>
              </w:rPr>
            </w:pPr>
            <w:r w:rsidRPr="00947DD6">
              <w:rPr>
                <w:sz w:val="32"/>
                <w:szCs w:val="32"/>
              </w:rPr>
              <w:t>В конце года</w:t>
            </w:r>
          </w:p>
        </w:tc>
        <w:tc>
          <w:tcPr>
            <w:tcW w:w="2514" w:type="dxa"/>
          </w:tcPr>
          <w:p w14:paraId="545E603D" w14:textId="77777777" w:rsidR="00E362D4" w:rsidRPr="00947DD6" w:rsidRDefault="00947DD6" w:rsidP="00947DD6">
            <w:pPr>
              <w:rPr>
                <w:sz w:val="32"/>
                <w:szCs w:val="32"/>
              </w:rPr>
            </w:pPr>
            <w:r w:rsidRPr="00947DD6">
              <w:rPr>
                <w:sz w:val="32"/>
                <w:szCs w:val="32"/>
              </w:rPr>
              <w:t>Ст. воспитатель</w:t>
            </w:r>
          </w:p>
        </w:tc>
      </w:tr>
      <w:tr w:rsidR="00E362D4" w14:paraId="3DBE5C05" w14:textId="77777777" w:rsidTr="00223A75">
        <w:trPr>
          <w:trHeight w:val="488"/>
        </w:trPr>
        <w:tc>
          <w:tcPr>
            <w:tcW w:w="10315" w:type="dxa"/>
            <w:gridSpan w:val="5"/>
          </w:tcPr>
          <w:p w14:paraId="41A04D32" w14:textId="77777777" w:rsidR="00E362D4" w:rsidRDefault="00E362D4" w:rsidP="003E16E1">
            <w:pPr>
              <w:jc w:val="center"/>
              <w:rPr>
                <w:b/>
                <w:sz w:val="32"/>
                <w:szCs w:val="32"/>
              </w:rPr>
            </w:pPr>
            <w:r w:rsidRPr="00EE1D54">
              <w:rPr>
                <w:b/>
                <w:sz w:val="32"/>
                <w:szCs w:val="32"/>
              </w:rPr>
              <w:t>Работа с педагогами</w:t>
            </w:r>
            <w:r>
              <w:rPr>
                <w:b/>
                <w:sz w:val="32"/>
                <w:szCs w:val="32"/>
              </w:rPr>
              <w:t>, детьми</w:t>
            </w:r>
          </w:p>
        </w:tc>
      </w:tr>
      <w:tr w:rsidR="008806AD" w14:paraId="2C701A54" w14:textId="77777777" w:rsidTr="00E362D4">
        <w:tc>
          <w:tcPr>
            <w:tcW w:w="855" w:type="dxa"/>
            <w:gridSpan w:val="2"/>
          </w:tcPr>
          <w:p w14:paraId="4ADCF206" w14:textId="77777777" w:rsidR="008806AD" w:rsidRPr="008806AD" w:rsidRDefault="008806AD" w:rsidP="003E1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14:paraId="193DB197" w14:textId="77777777" w:rsidR="008806AD" w:rsidRPr="00EE1D54" w:rsidRDefault="008806AD" w:rsidP="00BB4F6D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</w:p>
        </w:tc>
        <w:tc>
          <w:tcPr>
            <w:tcW w:w="2403" w:type="dxa"/>
          </w:tcPr>
          <w:p w14:paraId="6ED2A66C" w14:textId="77777777" w:rsidR="008806AD" w:rsidRPr="008806AD" w:rsidRDefault="008806AD" w:rsidP="003E16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14:paraId="224782C2" w14:textId="77777777" w:rsidR="008806AD" w:rsidRPr="008806AD" w:rsidRDefault="008806AD" w:rsidP="003E16E1">
            <w:pPr>
              <w:jc w:val="center"/>
              <w:rPr>
                <w:sz w:val="28"/>
                <w:szCs w:val="28"/>
              </w:rPr>
            </w:pPr>
            <w:r w:rsidRPr="008806AD">
              <w:rPr>
                <w:sz w:val="28"/>
                <w:szCs w:val="28"/>
              </w:rPr>
              <w:t xml:space="preserve">Ст. воспитатель </w:t>
            </w:r>
          </w:p>
        </w:tc>
      </w:tr>
      <w:tr w:rsidR="002E17D2" w14:paraId="397718F7" w14:textId="77777777" w:rsidTr="00E362D4">
        <w:tc>
          <w:tcPr>
            <w:tcW w:w="855" w:type="dxa"/>
            <w:gridSpan w:val="2"/>
          </w:tcPr>
          <w:p w14:paraId="63AED7CA" w14:textId="77777777" w:rsidR="002E17D2" w:rsidRPr="00947DD6" w:rsidRDefault="002E17D2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43" w:type="dxa"/>
          </w:tcPr>
          <w:p w14:paraId="459940F7" w14:textId="77777777" w:rsidR="002E17D2" w:rsidRDefault="002E17D2" w:rsidP="00BB4F6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декадников, неделей безопасности, тематических занятий по ПДД</w:t>
            </w:r>
          </w:p>
        </w:tc>
        <w:tc>
          <w:tcPr>
            <w:tcW w:w="2403" w:type="dxa"/>
          </w:tcPr>
          <w:p w14:paraId="235E22BE" w14:textId="77777777" w:rsidR="002E17D2" w:rsidRDefault="008B0F71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планам города, района</w:t>
            </w:r>
          </w:p>
        </w:tc>
        <w:tc>
          <w:tcPr>
            <w:tcW w:w="2514" w:type="dxa"/>
          </w:tcPr>
          <w:p w14:paraId="6D6792C9" w14:textId="77777777" w:rsidR="002E17D2" w:rsidRDefault="002E17D2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E608AF" w14:paraId="3F43F2D1" w14:textId="77777777" w:rsidTr="00E362D4">
        <w:tc>
          <w:tcPr>
            <w:tcW w:w="848" w:type="dxa"/>
          </w:tcPr>
          <w:p w14:paraId="29057D98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52AFFD18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познавательных занятий по ПДД.</w:t>
            </w:r>
          </w:p>
        </w:tc>
        <w:tc>
          <w:tcPr>
            <w:tcW w:w="2403" w:type="dxa"/>
          </w:tcPr>
          <w:p w14:paraId="448D697F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14:paraId="0014F692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608AF" w14:paraId="28EE79BD" w14:textId="77777777" w:rsidTr="00E362D4">
        <w:tc>
          <w:tcPr>
            <w:tcW w:w="848" w:type="dxa"/>
          </w:tcPr>
          <w:p w14:paraId="2CC7031C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69CF1FB6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целевых прогулок по микрорайону.</w:t>
            </w:r>
          </w:p>
        </w:tc>
        <w:tc>
          <w:tcPr>
            <w:tcW w:w="2403" w:type="dxa"/>
          </w:tcPr>
          <w:p w14:paraId="4A008174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14:paraId="10730E0B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947DD6" w14:paraId="19A6103A" w14:textId="77777777" w:rsidTr="00E362D4">
        <w:tc>
          <w:tcPr>
            <w:tcW w:w="848" w:type="dxa"/>
          </w:tcPr>
          <w:p w14:paraId="5FC114E9" w14:textId="77777777" w:rsidR="00947DD6" w:rsidRPr="00947DD6" w:rsidRDefault="00947DD6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0D4C12E7" w14:textId="77777777" w:rsidR="00947DD6" w:rsidRDefault="00947DD6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комплексных профилактических мероприятий (акций, </w:t>
            </w:r>
            <w:proofErr w:type="spellStart"/>
            <w:r>
              <w:rPr>
                <w:sz w:val="28"/>
                <w:szCs w:val="28"/>
              </w:rPr>
              <w:t>челленджей</w:t>
            </w:r>
            <w:proofErr w:type="spellEnd"/>
            <w:r>
              <w:rPr>
                <w:sz w:val="28"/>
                <w:szCs w:val="28"/>
              </w:rPr>
              <w:t>, флешмобов), направленных на снижение детского дорожно-транспортного травматизма</w:t>
            </w:r>
          </w:p>
        </w:tc>
        <w:tc>
          <w:tcPr>
            <w:tcW w:w="2403" w:type="dxa"/>
          </w:tcPr>
          <w:p w14:paraId="3A7DDCBE" w14:textId="77777777" w:rsidR="00947DD6" w:rsidRDefault="00947DD6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098A410A" w14:textId="77777777" w:rsidR="008B0F71" w:rsidRDefault="008B0F71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планам города, района)</w:t>
            </w:r>
          </w:p>
        </w:tc>
        <w:tc>
          <w:tcPr>
            <w:tcW w:w="2514" w:type="dxa"/>
          </w:tcPr>
          <w:p w14:paraId="17EDD236" w14:textId="77777777" w:rsidR="00947DD6" w:rsidRDefault="00947DD6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947DD6" w14:paraId="1FF41F4F" w14:textId="77777777" w:rsidTr="00E362D4">
        <w:tc>
          <w:tcPr>
            <w:tcW w:w="848" w:type="dxa"/>
          </w:tcPr>
          <w:p w14:paraId="12C933CD" w14:textId="77777777" w:rsidR="00947DD6" w:rsidRPr="00947DD6" w:rsidRDefault="00947DD6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4BD4F1D3" w14:textId="77777777" w:rsidR="00947DD6" w:rsidRDefault="00947DD6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районных, городских</w:t>
            </w:r>
            <w:r w:rsidR="008B0F71">
              <w:rPr>
                <w:sz w:val="28"/>
                <w:szCs w:val="28"/>
              </w:rPr>
              <w:t>, республиканских</w:t>
            </w:r>
            <w:r>
              <w:rPr>
                <w:sz w:val="28"/>
                <w:szCs w:val="28"/>
              </w:rPr>
              <w:t xml:space="preserve"> конкурсах по </w:t>
            </w:r>
            <w:r>
              <w:rPr>
                <w:sz w:val="28"/>
                <w:szCs w:val="28"/>
              </w:rPr>
              <w:lastRenderedPageBreak/>
              <w:t>теме ПДД</w:t>
            </w:r>
          </w:p>
        </w:tc>
        <w:tc>
          <w:tcPr>
            <w:tcW w:w="2403" w:type="dxa"/>
          </w:tcPr>
          <w:p w14:paraId="434E07E4" w14:textId="77777777" w:rsidR="00947DD6" w:rsidRDefault="00947DD6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14" w:type="dxa"/>
          </w:tcPr>
          <w:p w14:paraId="2391804F" w14:textId="77777777" w:rsidR="00947DD6" w:rsidRDefault="00947DD6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08AF" w14:paraId="30448A2C" w14:textId="77777777" w:rsidTr="00E362D4">
        <w:tc>
          <w:tcPr>
            <w:tcW w:w="848" w:type="dxa"/>
          </w:tcPr>
          <w:p w14:paraId="7361CD8C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0A176860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музыкально-спортивных мероприятий по ознакомлению с правилами дорожного движения.</w:t>
            </w:r>
          </w:p>
        </w:tc>
        <w:tc>
          <w:tcPr>
            <w:tcW w:w="2403" w:type="dxa"/>
          </w:tcPr>
          <w:p w14:paraId="3F0BEFBC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специалистов</w:t>
            </w:r>
          </w:p>
        </w:tc>
        <w:tc>
          <w:tcPr>
            <w:tcW w:w="2514" w:type="dxa"/>
          </w:tcPr>
          <w:p w14:paraId="47F8D65D" w14:textId="77777777" w:rsidR="00E608AF" w:rsidRPr="008806AD" w:rsidRDefault="008806AD" w:rsidP="003E16E1">
            <w:pPr>
              <w:jc w:val="center"/>
              <w:rPr>
                <w:sz w:val="28"/>
                <w:szCs w:val="28"/>
              </w:rPr>
            </w:pPr>
            <w:r w:rsidRPr="008806AD">
              <w:rPr>
                <w:sz w:val="28"/>
                <w:szCs w:val="28"/>
              </w:rPr>
              <w:t>Музыкальный руководитель, инструктор по ФИЗО</w:t>
            </w:r>
          </w:p>
        </w:tc>
      </w:tr>
      <w:tr w:rsidR="008806AD" w14:paraId="4CBBE6F3" w14:textId="77777777" w:rsidTr="00E362D4">
        <w:tc>
          <w:tcPr>
            <w:tcW w:w="848" w:type="dxa"/>
          </w:tcPr>
          <w:p w14:paraId="50759266" w14:textId="77777777" w:rsidR="008806AD" w:rsidRPr="00947DD6" w:rsidRDefault="008806AD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497E39C8" w14:textId="77777777" w:rsidR="008806AD" w:rsidRDefault="00A36D6E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в</w:t>
            </w:r>
            <w:r w:rsidR="008806AD">
              <w:rPr>
                <w:sz w:val="28"/>
                <w:szCs w:val="28"/>
              </w:rPr>
              <w:t>ыставк</w:t>
            </w:r>
            <w:r>
              <w:rPr>
                <w:sz w:val="28"/>
                <w:szCs w:val="28"/>
              </w:rPr>
              <w:t>и</w:t>
            </w:r>
            <w:r w:rsidR="008806AD">
              <w:rPr>
                <w:sz w:val="28"/>
                <w:szCs w:val="28"/>
              </w:rPr>
              <w:t xml:space="preserve"> детских работ «Безопасное поведение на улице».</w:t>
            </w:r>
          </w:p>
        </w:tc>
        <w:tc>
          <w:tcPr>
            <w:tcW w:w="2403" w:type="dxa"/>
          </w:tcPr>
          <w:p w14:paraId="0A7B889F" w14:textId="77777777" w:rsidR="008806AD" w:rsidRDefault="008806AD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514" w:type="dxa"/>
          </w:tcPr>
          <w:p w14:paraId="403502DE" w14:textId="77777777" w:rsidR="008806AD" w:rsidRDefault="008806AD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r w:rsidR="009A2C2D">
              <w:rPr>
                <w:sz w:val="28"/>
                <w:szCs w:val="28"/>
              </w:rPr>
              <w:t xml:space="preserve"> студии</w:t>
            </w:r>
            <w:proofErr w:type="gramEnd"/>
          </w:p>
        </w:tc>
      </w:tr>
      <w:tr w:rsidR="003F2FD1" w14:paraId="514D9DAB" w14:textId="77777777" w:rsidTr="00E362D4">
        <w:tc>
          <w:tcPr>
            <w:tcW w:w="848" w:type="dxa"/>
          </w:tcPr>
          <w:p w14:paraId="5F97CC1F" w14:textId="77777777" w:rsidR="003F2FD1" w:rsidRPr="00947DD6" w:rsidRDefault="003F2FD1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5D7EA4EA" w14:textId="77777777" w:rsidR="003F2FD1" w:rsidRDefault="008B0F71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обновлением уголков</w:t>
            </w:r>
            <w:r w:rsidR="003F2FD1" w:rsidRPr="00E608AF">
              <w:rPr>
                <w:sz w:val="28"/>
                <w:szCs w:val="28"/>
              </w:rPr>
              <w:t xml:space="preserve"> по ПДД</w:t>
            </w:r>
            <w:r w:rsidR="003F2FD1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14:paraId="5E89952D" w14:textId="77777777" w:rsidR="003F2FD1" w:rsidRDefault="003F2FD1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514" w:type="dxa"/>
          </w:tcPr>
          <w:p w14:paraId="5F2CB5F7" w14:textId="77777777" w:rsidR="003F2FD1" w:rsidRDefault="00BF2FD3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3F2FD1" w14:paraId="171BD75F" w14:textId="77777777" w:rsidTr="00E362D4">
        <w:tc>
          <w:tcPr>
            <w:tcW w:w="848" w:type="dxa"/>
          </w:tcPr>
          <w:p w14:paraId="29A69A44" w14:textId="77777777" w:rsidR="003F2FD1" w:rsidRPr="00947DD6" w:rsidRDefault="003F2FD1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7778E0D1" w14:textId="77777777" w:rsidR="003F2FD1" w:rsidRDefault="003F2FD1" w:rsidP="00A36D6E">
            <w:pPr>
              <w:jc w:val="both"/>
              <w:rPr>
                <w:sz w:val="28"/>
                <w:szCs w:val="28"/>
              </w:rPr>
            </w:pPr>
            <w:r w:rsidRPr="00E608AF">
              <w:rPr>
                <w:sz w:val="28"/>
                <w:szCs w:val="28"/>
              </w:rPr>
              <w:t>Состав</w:t>
            </w:r>
            <w:r w:rsidR="00A36D6E">
              <w:rPr>
                <w:sz w:val="28"/>
                <w:szCs w:val="28"/>
              </w:rPr>
              <w:t>ление</w:t>
            </w:r>
            <w:r w:rsidRPr="00E608AF">
              <w:rPr>
                <w:sz w:val="28"/>
                <w:szCs w:val="28"/>
              </w:rPr>
              <w:t xml:space="preserve"> картотек</w:t>
            </w:r>
            <w:r w:rsidR="00A36D6E">
              <w:rPr>
                <w:sz w:val="28"/>
                <w:szCs w:val="28"/>
              </w:rPr>
              <w:t>и</w:t>
            </w:r>
            <w:r w:rsidRPr="00E608AF">
              <w:rPr>
                <w:sz w:val="28"/>
                <w:szCs w:val="28"/>
              </w:rPr>
              <w:t xml:space="preserve"> </w:t>
            </w:r>
            <w:r w:rsidR="00D02E46">
              <w:rPr>
                <w:sz w:val="28"/>
                <w:szCs w:val="28"/>
              </w:rPr>
              <w:t>экскурсий по ПДД</w:t>
            </w:r>
          </w:p>
        </w:tc>
        <w:tc>
          <w:tcPr>
            <w:tcW w:w="2403" w:type="dxa"/>
          </w:tcPr>
          <w:p w14:paraId="7355A204" w14:textId="77777777" w:rsidR="003F2FD1" w:rsidRDefault="003F2FD1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514" w:type="dxa"/>
          </w:tcPr>
          <w:p w14:paraId="37356977" w14:textId="77777777" w:rsidR="003F2FD1" w:rsidRDefault="003F2FD1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608AF" w14:paraId="59AC018D" w14:textId="77777777" w:rsidTr="00E362D4">
        <w:tc>
          <w:tcPr>
            <w:tcW w:w="848" w:type="dxa"/>
          </w:tcPr>
          <w:p w14:paraId="22220286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0DC78C33" w14:textId="77777777" w:rsidR="00E608AF" w:rsidRDefault="00A36D6E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спектакля к</w:t>
            </w:r>
            <w:r w:rsidR="00E608AF">
              <w:rPr>
                <w:sz w:val="28"/>
                <w:szCs w:val="28"/>
              </w:rPr>
              <w:t>укольн</w:t>
            </w:r>
            <w:r>
              <w:rPr>
                <w:sz w:val="28"/>
                <w:szCs w:val="28"/>
              </w:rPr>
              <w:t>ого</w:t>
            </w:r>
            <w:r w:rsidR="00E608AF">
              <w:rPr>
                <w:sz w:val="28"/>
                <w:szCs w:val="28"/>
              </w:rPr>
              <w:t xml:space="preserve"> театр</w:t>
            </w:r>
            <w:r>
              <w:rPr>
                <w:sz w:val="28"/>
                <w:szCs w:val="28"/>
              </w:rPr>
              <w:t>а</w:t>
            </w:r>
            <w:r w:rsidR="00E608AF">
              <w:rPr>
                <w:sz w:val="28"/>
                <w:szCs w:val="28"/>
              </w:rPr>
              <w:t xml:space="preserve"> для детей старшего дошкольного возраста</w:t>
            </w:r>
            <w:r w:rsidR="008806AD">
              <w:rPr>
                <w:sz w:val="28"/>
                <w:szCs w:val="28"/>
              </w:rPr>
              <w:t xml:space="preserve"> «Приключения </w:t>
            </w:r>
            <w:r w:rsidR="00D02E46">
              <w:rPr>
                <w:sz w:val="28"/>
                <w:szCs w:val="28"/>
              </w:rPr>
              <w:t>на   дороге»</w:t>
            </w:r>
            <w:r w:rsidR="008806AD"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</w:tcPr>
          <w:p w14:paraId="3B5A38E0" w14:textId="77777777" w:rsidR="00E608AF" w:rsidRDefault="003F2FD1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608AF">
              <w:rPr>
                <w:sz w:val="28"/>
                <w:szCs w:val="28"/>
              </w:rPr>
              <w:t>прель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14:paraId="0F44B3A2" w14:textId="77777777" w:rsidR="00E608AF" w:rsidRPr="008806AD" w:rsidRDefault="008806AD" w:rsidP="00A36D6E">
            <w:pPr>
              <w:jc w:val="center"/>
              <w:rPr>
                <w:sz w:val="28"/>
                <w:szCs w:val="28"/>
              </w:rPr>
            </w:pPr>
            <w:r w:rsidRPr="008806AD">
              <w:rPr>
                <w:sz w:val="28"/>
                <w:szCs w:val="28"/>
              </w:rPr>
              <w:t>Музыкальный руководитель, инструктор по ФИЗО</w:t>
            </w:r>
            <w:r>
              <w:rPr>
                <w:sz w:val="28"/>
                <w:szCs w:val="28"/>
              </w:rPr>
              <w:t xml:space="preserve">, </w:t>
            </w:r>
            <w:r w:rsidR="00A36D6E">
              <w:rPr>
                <w:sz w:val="28"/>
                <w:szCs w:val="28"/>
              </w:rPr>
              <w:t xml:space="preserve"> </w:t>
            </w:r>
          </w:p>
        </w:tc>
      </w:tr>
      <w:tr w:rsidR="00E608AF" w14:paraId="4095A9EA" w14:textId="77777777" w:rsidTr="00E362D4">
        <w:tc>
          <w:tcPr>
            <w:tcW w:w="848" w:type="dxa"/>
          </w:tcPr>
          <w:p w14:paraId="36C464CD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275BD980" w14:textId="77777777" w:rsidR="00E608AF" w:rsidRDefault="00E608AF" w:rsidP="00D02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фотовыставки «</w:t>
            </w:r>
            <w:r w:rsidR="00D02E46">
              <w:rPr>
                <w:sz w:val="28"/>
                <w:szCs w:val="28"/>
              </w:rPr>
              <w:t>Удерживающие устройства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403" w:type="dxa"/>
          </w:tcPr>
          <w:p w14:paraId="09B3D2DA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4" w:type="dxa"/>
          </w:tcPr>
          <w:p w14:paraId="52ACB662" w14:textId="77777777" w:rsidR="001F2624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14:paraId="46DDA87D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</w:t>
            </w:r>
            <w:r w:rsidR="003F2FD1">
              <w:rPr>
                <w:sz w:val="28"/>
                <w:szCs w:val="28"/>
              </w:rPr>
              <w:t>спитатель</w:t>
            </w:r>
          </w:p>
        </w:tc>
      </w:tr>
      <w:tr w:rsidR="00E608AF" w14:paraId="745BB471" w14:textId="77777777" w:rsidTr="00E362D4">
        <w:trPr>
          <w:trHeight w:val="343"/>
        </w:trPr>
        <w:tc>
          <w:tcPr>
            <w:tcW w:w="848" w:type="dxa"/>
          </w:tcPr>
          <w:p w14:paraId="48A43C11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</w:tcPr>
          <w:p w14:paraId="5FA12BA5" w14:textId="77777777" w:rsidR="00E608AF" w:rsidRPr="00A8561C" w:rsidRDefault="00A36D6E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="00E608AF">
              <w:rPr>
                <w:sz w:val="28"/>
                <w:szCs w:val="28"/>
              </w:rPr>
              <w:t>онкурс</w:t>
            </w:r>
            <w:r>
              <w:rPr>
                <w:sz w:val="28"/>
                <w:szCs w:val="28"/>
              </w:rPr>
              <w:t>а</w:t>
            </w:r>
            <w:r w:rsidR="00E608AF">
              <w:rPr>
                <w:sz w:val="28"/>
                <w:szCs w:val="28"/>
              </w:rPr>
              <w:t xml:space="preserve"> </w:t>
            </w:r>
            <w:r w:rsidR="002B2885">
              <w:rPr>
                <w:sz w:val="28"/>
                <w:szCs w:val="28"/>
              </w:rPr>
              <w:t>сказок</w:t>
            </w:r>
            <w:r w:rsidR="00E608AF">
              <w:rPr>
                <w:sz w:val="28"/>
                <w:szCs w:val="28"/>
              </w:rPr>
              <w:t xml:space="preserve"> по ПДД</w:t>
            </w:r>
          </w:p>
        </w:tc>
        <w:tc>
          <w:tcPr>
            <w:tcW w:w="2403" w:type="dxa"/>
          </w:tcPr>
          <w:p w14:paraId="4514401E" w14:textId="77777777" w:rsidR="00E608AF" w:rsidRPr="00A8561C" w:rsidRDefault="008806AD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608AF">
              <w:rPr>
                <w:sz w:val="28"/>
                <w:szCs w:val="28"/>
              </w:rPr>
              <w:t>юнь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14:paraId="34EC9D4F" w14:textId="77777777" w:rsidR="00E608AF" w:rsidRPr="004F3E6C" w:rsidRDefault="00E608AF" w:rsidP="003E16E1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08AF" w14:paraId="5209566B" w14:textId="77777777" w:rsidTr="00E362D4">
        <w:tc>
          <w:tcPr>
            <w:tcW w:w="848" w:type="dxa"/>
          </w:tcPr>
          <w:p w14:paraId="7D263D98" w14:textId="77777777" w:rsidR="00E608AF" w:rsidRPr="00947DD6" w:rsidRDefault="00E608AF" w:rsidP="00947DD6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550" w:type="dxa"/>
            <w:gridSpan w:val="2"/>
            <w:tcBorders>
              <w:bottom w:val="single" w:sz="4" w:space="0" w:color="auto"/>
            </w:tcBorders>
          </w:tcPr>
          <w:p w14:paraId="3F15FBCF" w14:textId="77777777" w:rsidR="00E608AF" w:rsidRDefault="00A36D6E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</w:t>
            </w:r>
            <w:r w:rsidR="00E608AF">
              <w:rPr>
                <w:sz w:val="28"/>
                <w:szCs w:val="28"/>
              </w:rPr>
              <w:t>икторин</w:t>
            </w:r>
            <w:r>
              <w:rPr>
                <w:sz w:val="28"/>
                <w:szCs w:val="28"/>
              </w:rPr>
              <w:t>ы</w:t>
            </w:r>
            <w:r w:rsidR="00E608AF">
              <w:rPr>
                <w:sz w:val="28"/>
                <w:szCs w:val="28"/>
              </w:rPr>
              <w:t xml:space="preserve"> «</w:t>
            </w:r>
            <w:r w:rsidR="00D02E46">
              <w:rPr>
                <w:sz w:val="28"/>
                <w:szCs w:val="28"/>
              </w:rPr>
              <w:t>Правила для дороги</w:t>
            </w:r>
            <w:r w:rsidR="00E608AF">
              <w:rPr>
                <w:sz w:val="28"/>
                <w:szCs w:val="28"/>
              </w:rPr>
              <w:t>».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496A1D53" w14:textId="77777777" w:rsidR="00E608AF" w:rsidRDefault="008806AD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608AF">
              <w:rPr>
                <w:sz w:val="28"/>
                <w:szCs w:val="28"/>
              </w:rPr>
              <w:t>юль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  <w:tcBorders>
              <w:bottom w:val="single" w:sz="4" w:space="0" w:color="auto"/>
            </w:tcBorders>
          </w:tcPr>
          <w:p w14:paraId="06F3CCED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08AF" w14:paraId="39FB6A23" w14:textId="77777777" w:rsidTr="00AF1523">
        <w:tc>
          <w:tcPr>
            <w:tcW w:w="10315" w:type="dxa"/>
            <w:gridSpan w:val="5"/>
          </w:tcPr>
          <w:p w14:paraId="4B453B29" w14:textId="77777777" w:rsidR="00E608AF" w:rsidRPr="00A8561C" w:rsidRDefault="00E608AF" w:rsidP="003E16E1">
            <w:pPr>
              <w:jc w:val="center"/>
              <w:rPr>
                <w:b/>
                <w:sz w:val="36"/>
                <w:szCs w:val="36"/>
              </w:rPr>
            </w:pPr>
            <w:r w:rsidRPr="00A8561C">
              <w:rPr>
                <w:b/>
                <w:sz w:val="36"/>
                <w:szCs w:val="36"/>
              </w:rPr>
              <w:t>Работа с родителями</w:t>
            </w:r>
          </w:p>
        </w:tc>
      </w:tr>
      <w:tr w:rsidR="00E608AF" w14:paraId="5C987A6E" w14:textId="77777777" w:rsidTr="00E362D4">
        <w:tc>
          <w:tcPr>
            <w:tcW w:w="848" w:type="dxa"/>
          </w:tcPr>
          <w:p w14:paraId="7D239D2C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0" w:type="dxa"/>
            <w:gridSpan w:val="2"/>
            <w:tcBorders>
              <w:top w:val="single" w:sz="4" w:space="0" w:color="auto"/>
            </w:tcBorders>
          </w:tcPr>
          <w:p w14:paraId="5A51A6BB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к созданию развивающей среды по ПДД.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0976369E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  <w:tcBorders>
              <w:top w:val="single" w:sz="4" w:space="0" w:color="auto"/>
            </w:tcBorders>
          </w:tcPr>
          <w:p w14:paraId="171A0758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E608AF" w14:paraId="4AFBBD93" w14:textId="77777777" w:rsidTr="00E362D4">
        <w:tc>
          <w:tcPr>
            <w:tcW w:w="848" w:type="dxa"/>
          </w:tcPr>
          <w:p w14:paraId="609DC864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0" w:type="dxa"/>
            <w:gridSpan w:val="2"/>
          </w:tcPr>
          <w:p w14:paraId="201D9CE4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</w:t>
            </w:r>
            <w:r w:rsidR="00E362D4">
              <w:rPr>
                <w:sz w:val="28"/>
                <w:szCs w:val="28"/>
              </w:rPr>
              <w:t xml:space="preserve"> по профилактике дорожно-транспортного травматизма «Внимание! Дорога»</w:t>
            </w:r>
          </w:p>
        </w:tc>
        <w:tc>
          <w:tcPr>
            <w:tcW w:w="2403" w:type="dxa"/>
          </w:tcPr>
          <w:p w14:paraId="2B189445" w14:textId="77777777" w:rsidR="00E608AF" w:rsidRDefault="00E362D4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декабрь, апрель</w:t>
            </w:r>
          </w:p>
        </w:tc>
        <w:tc>
          <w:tcPr>
            <w:tcW w:w="2514" w:type="dxa"/>
          </w:tcPr>
          <w:p w14:paraId="68FCF2CE" w14:textId="77777777" w:rsidR="00E608AF" w:rsidRDefault="003F2FD1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608AF" w14:paraId="19C66E94" w14:textId="77777777" w:rsidTr="00E362D4">
        <w:tc>
          <w:tcPr>
            <w:tcW w:w="848" w:type="dxa"/>
          </w:tcPr>
          <w:p w14:paraId="36A48A18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0" w:type="dxa"/>
            <w:gridSpan w:val="2"/>
          </w:tcPr>
          <w:p w14:paraId="61527E74" w14:textId="77777777" w:rsidR="00E608AF" w:rsidRDefault="00E608AF" w:rsidP="003E16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 для родителей по ПДД.</w:t>
            </w:r>
          </w:p>
        </w:tc>
        <w:tc>
          <w:tcPr>
            <w:tcW w:w="2403" w:type="dxa"/>
          </w:tcPr>
          <w:p w14:paraId="34CA09C6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14:paraId="45E5BE68" w14:textId="77777777" w:rsidR="00E608AF" w:rsidRDefault="003F2FD1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E608AF" w14:paraId="224655C3" w14:textId="77777777" w:rsidTr="00E362D4">
        <w:tc>
          <w:tcPr>
            <w:tcW w:w="848" w:type="dxa"/>
          </w:tcPr>
          <w:p w14:paraId="6C8CF296" w14:textId="77777777" w:rsidR="00E608AF" w:rsidRDefault="00D02E46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0" w:type="dxa"/>
            <w:gridSpan w:val="2"/>
          </w:tcPr>
          <w:p w14:paraId="764367FD" w14:textId="77777777" w:rsidR="00E608AF" w:rsidRDefault="00A36D6E" w:rsidP="00A36D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</w:t>
            </w:r>
            <w:r w:rsidR="00E608AF">
              <w:rPr>
                <w:sz w:val="28"/>
                <w:szCs w:val="28"/>
              </w:rPr>
              <w:t>онсультативн</w:t>
            </w:r>
            <w:r>
              <w:rPr>
                <w:sz w:val="28"/>
                <w:szCs w:val="28"/>
              </w:rPr>
              <w:t>ой</w:t>
            </w:r>
            <w:r w:rsidR="00E608AF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403" w:type="dxa"/>
          </w:tcPr>
          <w:p w14:paraId="12F94CB9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4" w:type="dxa"/>
          </w:tcPr>
          <w:p w14:paraId="010119C5" w14:textId="77777777" w:rsidR="00E608AF" w:rsidRDefault="00E608AF" w:rsidP="003E16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14:paraId="7F54E058" w14:textId="4EA07682" w:rsidR="00E608AF" w:rsidRDefault="00E608AF" w:rsidP="00E608AF">
      <w:pPr>
        <w:ind w:left="180"/>
        <w:jc w:val="both"/>
        <w:rPr>
          <w:sz w:val="28"/>
          <w:szCs w:val="28"/>
        </w:rPr>
      </w:pPr>
    </w:p>
    <w:p w14:paraId="6737CEA3" w14:textId="77777777" w:rsidR="008F4784" w:rsidRDefault="008F4784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13081" w14:textId="77777777" w:rsidR="008F4784" w:rsidRDefault="008F4784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68A663" w14:textId="77777777" w:rsidR="008F4784" w:rsidRDefault="008F4784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627435" w14:textId="77777777" w:rsidR="008F4784" w:rsidRDefault="008F4784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CF8EF" w14:textId="77777777" w:rsidR="008F4784" w:rsidRDefault="008F4784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EF2FB1" w14:textId="7795EBE0" w:rsidR="004F6915" w:rsidRPr="004F6915" w:rsidRDefault="004F6915" w:rsidP="004F6915">
      <w:pPr>
        <w:ind w:left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1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Совместные мероприятия с 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>МБОУ ДО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 xml:space="preserve">«ЦТ «Калейдоскоп» </w:t>
      </w:r>
      <w:r w:rsidR="008F478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>есурсного центра по ПДДТТ Октябрьского района городского округа город Уфа Республики Башкортостан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 xml:space="preserve"> по профилактике </w:t>
      </w:r>
      <w:r w:rsidRPr="004F6915">
        <w:rPr>
          <w:rFonts w:ascii="Times New Roman" w:hAnsi="Times New Roman" w:cs="Times New Roman"/>
          <w:b/>
          <w:bCs/>
          <w:sz w:val="28"/>
          <w:szCs w:val="28"/>
        </w:rPr>
        <w:t xml:space="preserve">детского </w:t>
      </w:r>
      <w:proofErr w:type="spellStart"/>
      <w:r w:rsidRPr="004F6915">
        <w:rPr>
          <w:rFonts w:ascii="Times New Roman" w:hAnsi="Times New Roman" w:cs="Times New Roman"/>
          <w:b/>
          <w:bCs/>
          <w:sz w:val="28"/>
          <w:szCs w:val="28"/>
        </w:rPr>
        <w:t>дорожно</w:t>
      </w:r>
      <w:proofErr w:type="spellEnd"/>
      <w:r w:rsidRPr="004F6915">
        <w:rPr>
          <w:rFonts w:ascii="Times New Roman" w:hAnsi="Times New Roman" w:cs="Times New Roman"/>
          <w:b/>
          <w:bCs/>
          <w:sz w:val="28"/>
          <w:szCs w:val="28"/>
        </w:rPr>
        <w:t>–транспортного травматизма</w:t>
      </w:r>
    </w:p>
    <w:tbl>
      <w:tblPr>
        <w:tblStyle w:val="a9"/>
        <w:tblW w:w="10315" w:type="dxa"/>
        <w:tblLook w:val="01E0" w:firstRow="1" w:lastRow="1" w:firstColumn="1" w:lastColumn="1" w:noHBand="0" w:noVBand="0"/>
      </w:tblPr>
      <w:tblGrid>
        <w:gridCol w:w="926"/>
        <w:gridCol w:w="7"/>
        <w:gridCol w:w="4487"/>
        <w:gridCol w:w="2382"/>
        <w:gridCol w:w="2513"/>
      </w:tblGrid>
      <w:tr w:rsidR="00286C1E" w14:paraId="29071C1D" w14:textId="77777777" w:rsidTr="004F28FA">
        <w:tc>
          <w:tcPr>
            <w:tcW w:w="926" w:type="dxa"/>
          </w:tcPr>
          <w:p w14:paraId="1A78E53E" w14:textId="77777777" w:rsidR="004F6915" w:rsidRPr="006F5252" w:rsidRDefault="004F6915" w:rsidP="001F69FC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494" w:type="dxa"/>
            <w:gridSpan w:val="2"/>
          </w:tcPr>
          <w:p w14:paraId="2AFF3CDD" w14:textId="77777777" w:rsidR="004F6915" w:rsidRPr="006F5252" w:rsidRDefault="004F6915" w:rsidP="001F69FC">
            <w:pPr>
              <w:ind w:left="72"/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382" w:type="dxa"/>
          </w:tcPr>
          <w:p w14:paraId="1CCEACC0" w14:textId="77777777" w:rsidR="004F6915" w:rsidRPr="006F5252" w:rsidRDefault="004F6915" w:rsidP="001F69FC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513" w:type="dxa"/>
          </w:tcPr>
          <w:p w14:paraId="3FC5F9A6" w14:textId="77777777" w:rsidR="004F6915" w:rsidRPr="006F5252" w:rsidRDefault="004F6915" w:rsidP="001F69FC">
            <w:pPr>
              <w:jc w:val="center"/>
              <w:rPr>
                <w:b/>
                <w:sz w:val="32"/>
                <w:szCs w:val="32"/>
              </w:rPr>
            </w:pPr>
            <w:r w:rsidRPr="006F5252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4F6915" w14:paraId="5604D1B2" w14:textId="77777777" w:rsidTr="001F69FC">
        <w:trPr>
          <w:trHeight w:val="420"/>
        </w:trPr>
        <w:tc>
          <w:tcPr>
            <w:tcW w:w="10315" w:type="dxa"/>
            <w:gridSpan w:val="5"/>
          </w:tcPr>
          <w:p w14:paraId="10CE50F7" w14:textId="0A3F7BE3" w:rsidR="004F6915" w:rsidRPr="004F6915" w:rsidRDefault="004F6915" w:rsidP="001F69FC">
            <w:pPr>
              <w:jc w:val="center"/>
              <w:rPr>
                <w:bCs/>
                <w:sz w:val="24"/>
                <w:szCs w:val="24"/>
              </w:rPr>
            </w:pPr>
            <w:r w:rsidRPr="004F6915">
              <w:rPr>
                <w:bCs/>
                <w:sz w:val="24"/>
                <w:szCs w:val="24"/>
              </w:rPr>
              <w:t>Организационно-методическая работа</w:t>
            </w:r>
            <w:r w:rsidRPr="004F691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р</w:t>
            </w:r>
            <w:r w:rsidRPr="004F6915">
              <w:rPr>
                <w:bCs/>
                <w:sz w:val="24"/>
                <w:szCs w:val="24"/>
              </w:rPr>
              <w:t>абота с педагогами, детьми</w:t>
            </w:r>
            <w:r>
              <w:rPr>
                <w:bCs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bCs/>
                <w:sz w:val="24"/>
                <w:szCs w:val="24"/>
              </w:rPr>
              <w:t>р</w:t>
            </w:r>
            <w:r w:rsidRPr="004F6915">
              <w:rPr>
                <w:bCs/>
                <w:sz w:val="24"/>
                <w:szCs w:val="24"/>
              </w:rPr>
              <w:t>абота с родителями</w:t>
            </w:r>
          </w:p>
        </w:tc>
      </w:tr>
      <w:tr w:rsidR="004F28FA" w14:paraId="0E5E5067" w14:textId="77777777" w:rsidTr="004F28FA">
        <w:trPr>
          <w:trHeight w:val="1050"/>
        </w:trPr>
        <w:tc>
          <w:tcPr>
            <w:tcW w:w="933" w:type="dxa"/>
            <w:gridSpan w:val="2"/>
          </w:tcPr>
          <w:p w14:paraId="11ED7BD3" w14:textId="238E8C18" w:rsidR="004F6915" w:rsidRPr="004F6915" w:rsidRDefault="004F6915" w:rsidP="004F6915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  <w:p w14:paraId="5EB3FF2E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  <w:p w14:paraId="3A516406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7" w:type="dxa"/>
          </w:tcPr>
          <w:p w14:paraId="7505E3F8" w14:textId="70133E95" w:rsidR="004F6915" w:rsidRDefault="004F6915" w:rsidP="004F6915">
            <w:pPr>
              <w:rPr>
                <w:b/>
                <w:sz w:val="32"/>
                <w:szCs w:val="32"/>
              </w:rPr>
            </w:pPr>
            <w:r w:rsidRPr="004F6915">
              <w:rPr>
                <w:sz w:val="28"/>
                <w:szCs w:val="28"/>
              </w:rPr>
              <w:t>Проведение профилактических мероприятий с родительской общественностью</w:t>
            </w:r>
            <w:r w:rsidRPr="004F69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14:paraId="7E07A20B" w14:textId="77777777" w:rsidR="004F6915" w:rsidRDefault="004F6915" w:rsidP="001F69FC">
            <w:pPr>
              <w:jc w:val="center"/>
              <w:rPr>
                <w:b/>
                <w:sz w:val="32"/>
                <w:szCs w:val="32"/>
              </w:rPr>
            </w:pPr>
            <w:r w:rsidRPr="008806AD">
              <w:rPr>
                <w:sz w:val="28"/>
                <w:szCs w:val="28"/>
              </w:rPr>
              <w:t>Сентябрь</w:t>
            </w:r>
          </w:p>
        </w:tc>
        <w:tc>
          <w:tcPr>
            <w:tcW w:w="2513" w:type="dxa"/>
          </w:tcPr>
          <w:p w14:paraId="05E07111" w14:textId="77777777" w:rsidR="004F6915" w:rsidRPr="003B6A12" w:rsidRDefault="004F6915" w:rsidP="001F69FC">
            <w:pPr>
              <w:jc w:val="center"/>
              <w:rPr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Ст. воспитатель</w:t>
            </w:r>
          </w:p>
        </w:tc>
      </w:tr>
      <w:tr w:rsidR="004F28FA" w14:paraId="4B2A3027" w14:textId="77777777" w:rsidTr="004F28FA">
        <w:trPr>
          <w:trHeight w:val="1200"/>
        </w:trPr>
        <w:tc>
          <w:tcPr>
            <w:tcW w:w="933" w:type="dxa"/>
            <w:gridSpan w:val="2"/>
          </w:tcPr>
          <w:p w14:paraId="533F2DDF" w14:textId="67A02916" w:rsidR="004F6915" w:rsidRPr="004F6915" w:rsidRDefault="004F6915" w:rsidP="004F6915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  <w:p w14:paraId="39CFB587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  <w:p w14:paraId="7073DCFF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7" w:type="dxa"/>
          </w:tcPr>
          <w:p w14:paraId="4BC7BD0F" w14:textId="77777777" w:rsidR="004F6915" w:rsidRPr="004F6915" w:rsidRDefault="004F6915" w:rsidP="004F6915">
            <w:pPr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 xml:space="preserve">Проведение декадников, неделей безопасности, тематических занятий, открытых уроков </w:t>
            </w:r>
          </w:p>
          <w:p w14:paraId="48ACD1CC" w14:textId="77777777" w:rsidR="004F6915" w:rsidRPr="004F6915" w:rsidRDefault="004F6915" w:rsidP="004F6915">
            <w:pPr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 xml:space="preserve">по методике изучения и преподавания ПДД </w:t>
            </w:r>
          </w:p>
          <w:p w14:paraId="27F2247D" w14:textId="40C09705" w:rsidR="004F6915" w:rsidRPr="004F6915" w:rsidRDefault="004F6915" w:rsidP="004F6915">
            <w:pPr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ДОУ</w:t>
            </w:r>
          </w:p>
        </w:tc>
        <w:tc>
          <w:tcPr>
            <w:tcW w:w="2382" w:type="dxa"/>
          </w:tcPr>
          <w:p w14:paraId="0F6EA103" w14:textId="126EBD7D" w:rsidR="004F6915" w:rsidRPr="004F6915" w:rsidRDefault="004F6915" w:rsidP="001F69FC">
            <w:pPr>
              <w:jc w:val="center"/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513" w:type="dxa"/>
          </w:tcPr>
          <w:p w14:paraId="22239C26" w14:textId="77777777" w:rsidR="004F6915" w:rsidRDefault="004F6915" w:rsidP="001F69F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4F28FA" w14:paraId="78F31CA1" w14:textId="77777777" w:rsidTr="004F28FA">
        <w:trPr>
          <w:trHeight w:val="1092"/>
        </w:trPr>
        <w:tc>
          <w:tcPr>
            <w:tcW w:w="933" w:type="dxa"/>
            <w:gridSpan w:val="2"/>
          </w:tcPr>
          <w:p w14:paraId="2C86138C" w14:textId="235DD82A" w:rsidR="004F6915" w:rsidRPr="004F6915" w:rsidRDefault="004F6915" w:rsidP="004F6915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  <w:p w14:paraId="2EA8B15C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  <w:p w14:paraId="18A8E58D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7" w:type="dxa"/>
          </w:tcPr>
          <w:p w14:paraId="227AFE82" w14:textId="34903378" w:rsidR="004F6915" w:rsidRPr="004F6915" w:rsidRDefault="004F6915" w:rsidP="001F69FC">
            <w:pPr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 xml:space="preserve">Организация   встреч   </w:t>
            </w:r>
            <w:proofErr w:type="gramStart"/>
            <w:r w:rsidRPr="004F6915">
              <w:rPr>
                <w:bCs/>
                <w:sz w:val="28"/>
                <w:szCs w:val="28"/>
              </w:rPr>
              <w:t>сотрудников  ГИБДД</w:t>
            </w:r>
            <w:proofErr w:type="gramEnd"/>
            <w:r w:rsidRPr="004F6915">
              <w:rPr>
                <w:bCs/>
                <w:sz w:val="28"/>
                <w:szCs w:val="28"/>
              </w:rPr>
              <w:t xml:space="preserve">  с родительской общественностью, педагогическим коллектив</w:t>
            </w:r>
            <w:r>
              <w:rPr>
                <w:bCs/>
                <w:sz w:val="28"/>
                <w:szCs w:val="28"/>
              </w:rPr>
              <w:t>ом</w:t>
            </w:r>
            <w:r w:rsidRPr="004F6915">
              <w:rPr>
                <w:bCs/>
                <w:sz w:val="28"/>
                <w:szCs w:val="28"/>
              </w:rPr>
              <w:t xml:space="preserve"> и детьми в </w:t>
            </w:r>
            <w:r>
              <w:rPr>
                <w:bCs/>
                <w:sz w:val="28"/>
                <w:szCs w:val="28"/>
              </w:rPr>
              <w:t>ДОУ</w:t>
            </w:r>
            <w:r w:rsidRPr="004F6915">
              <w:rPr>
                <w:bCs/>
                <w:sz w:val="28"/>
                <w:szCs w:val="28"/>
              </w:rPr>
              <w:t xml:space="preserve"> по профилактике ДТП, предупреждению ДДТТ, соблюдению ПДД. При проведении в образовательных организациях профилактических</w:t>
            </w:r>
            <w:r w:rsidRPr="004F6915">
              <w:rPr>
                <w:bCs/>
                <w:sz w:val="28"/>
                <w:szCs w:val="28"/>
              </w:rPr>
              <w:tab/>
              <w:t>занятий</w:t>
            </w:r>
            <w:r w:rsidRPr="004F6915">
              <w:rPr>
                <w:bCs/>
                <w:sz w:val="28"/>
                <w:szCs w:val="28"/>
              </w:rPr>
              <w:tab/>
              <w:t xml:space="preserve">использовать оборудование, позволяющее в игровой форме формировать навыки </w:t>
            </w:r>
            <w:proofErr w:type="gramStart"/>
            <w:r w:rsidRPr="004F6915">
              <w:rPr>
                <w:bCs/>
                <w:sz w:val="28"/>
                <w:szCs w:val="28"/>
              </w:rPr>
              <w:t>безопасного  поведения</w:t>
            </w:r>
            <w:proofErr w:type="gramEnd"/>
            <w:r w:rsidRPr="004F6915">
              <w:rPr>
                <w:bCs/>
                <w:sz w:val="28"/>
                <w:szCs w:val="28"/>
              </w:rPr>
              <w:t xml:space="preserve">  на улично-дорожной сети.</w:t>
            </w:r>
          </w:p>
        </w:tc>
        <w:tc>
          <w:tcPr>
            <w:tcW w:w="2382" w:type="dxa"/>
          </w:tcPr>
          <w:p w14:paraId="6382821D" w14:textId="62286EFD" w:rsidR="004F6915" w:rsidRPr="004F6915" w:rsidRDefault="004F6915" w:rsidP="001F69FC">
            <w:pPr>
              <w:rPr>
                <w:bCs/>
                <w:sz w:val="28"/>
                <w:szCs w:val="28"/>
              </w:rPr>
            </w:pPr>
            <w:r w:rsidRPr="004F6915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14:paraId="20C677EA" w14:textId="77777777" w:rsidR="004F6915" w:rsidRDefault="004F6915" w:rsidP="001F69FC">
            <w:pPr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4F28FA" w14:paraId="2237B669" w14:textId="77777777" w:rsidTr="004F28FA">
        <w:trPr>
          <w:trHeight w:val="1083"/>
        </w:trPr>
        <w:tc>
          <w:tcPr>
            <w:tcW w:w="933" w:type="dxa"/>
            <w:gridSpan w:val="2"/>
          </w:tcPr>
          <w:p w14:paraId="219E376A" w14:textId="5E34E81E" w:rsidR="004F6915" w:rsidRPr="004F6915" w:rsidRDefault="004F6915" w:rsidP="004F6915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  <w:p w14:paraId="4DC098C7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  <w:p w14:paraId="70B1D7C4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7" w:type="dxa"/>
          </w:tcPr>
          <w:p w14:paraId="71AF735C" w14:textId="55B0A079" w:rsidR="004F6915" w:rsidRPr="00286C1E" w:rsidRDefault="00286C1E" w:rsidP="001F69FC">
            <w:pPr>
              <w:rPr>
                <w:bCs/>
                <w:sz w:val="28"/>
                <w:szCs w:val="28"/>
              </w:rPr>
            </w:pPr>
            <w:r w:rsidRPr="00286C1E">
              <w:rPr>
                <w:bCs/>
                <w:sz w:val="28"/>
                <w:szCs w:val="28"/>
              </w:rPr>
              <w:t xml:space="preserve">Размещение информации, фото и видеоматериалов по профилактике ДДТТ на сайте и в социальных сетях </w:t>
            </w:r>
            <w:r>
              <w:rPr>
                <w:bCs/>
                <w:sz w:val="28"/>
                <w:szCs w:val="28"/>
              </w:rPr>
              <w:t>ДОУ</w:t>
            </w:r>
            <w:r w:rsidRPr="00286C1E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382" w:type="dxa"/>
          </w:tcPr>
          <w:p w14:paraId="72E985AF" w14:textId="5D2C800A" w:rsidR="004F6915" w:rsidRPr="00286C1E" w:rsidRDefault="00286C1E" w:rsidP="001F69FC">
            <w:pPr>
              <w:rPr>
                <w:sz w:val="28"/>
                <w:szCs w:val="28"/>
              </w:rPr>
            </w:pPr>
            <w:r w:rsidRPr="00286C1E">
              <w:rPr>
                <w:sz w:val="28"/>
                <w:szCs w:val="28"/>
              </w:rPr>
              <w:t>постоянно</w:t>
            </w:r>
          </w:p>
        </w:tc>
        <w:tc>
          <w:tcPr>
            <w:tcW w:w="2513" w:type="dxa"/>
          </w:tcPr>
          <w:p w14:paraId="03BA6EC2" w14:textId="77777777" w:rsidR="004F6915" w:rsidRPr="003B6A12" w:rsidRDefault="004F6915" w:rsidP="001F69FC">
            <w:pPr>
              <w:rPr>
                <w:sz w:val="32"/>
                <w:szCs w:val="32"/>
              </w:rPr>
            </w:pPr>
            <w:r w:rsidRPr="003B6A12">
              <w:rPr>
                <w:sz w:val="32"/>
                <w:szCs w:val="32"/>
              </w:rPr>
              <w:t>Ст. воспитатель</w:t>
            </w:r>
          </w:p>
        </w:tc>
      </w:tr>
      <w:tr w:rsidR="004F28FA" w14:paraId="2BD9F269" w14:textId="77777777" w:rsidTr="004F28FA">
        <w:trPr>
          <w:trHeight w:val="1110"/>
        </w:trPr>
        <w:tc>
          <w:tcPr>
            <w:tcW w:w="933" w:type="dxa"/>
            <w:gridSpan w:val="2"/>
          </w:tcPr>
          <w:p w14:paraId="4E5D9AE2" w14:textId="3A76A551" w:rsidR="004F6915" w:rsidRPr="004F28FA" w:rsidRDefault="004F28FA" w:rsidP="004F28FA">
            <w:pPr>
              <w:ind w:left="36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  <w:p w14:paraId="780BA78A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  <w:p w14:paraId="7227585C" w14:textId="77777777" w:rsidR="004F6915" w:rsidRPr="00947DD6" w:rsidRDefault="004F6915" w:rsidP="001F69F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487" w:type="dxa"/>
          </w:tcPr>
          <w:p w14:paraId="6A75ABBE" w14:textId="6C0ECA55" w:rsidR="004F6915" w:rsidRDefault="004F28FA" w:rsidP="001F69FC">
            <w:pPr>
              <w:rPr>
                <w:b/>
                <w:sz w:val="32"/>
                <w:szCs w:val="32"/>
              </w:rPr>
            </w:pPr>
            <w:r w:rsidRPr="004F28FA">
              <w:rPr>
                <w:rFonts w:eastAsia="Calibri"/>
                <w:sz w:val="28"/>
                <w:szCs w:val="28"/>
                <w:lang w:eastAsia="en-US"/>
              </w:rPr>
              <w:t>Участие педагогов</w:t>
            </w:r>
            <w:r w:rsidRPr="004F28FA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>во Всероссийском</w:t>
            </w:r>
            <w:r w:rsidRPr="004F28FA">
              <w:rPr>
                <w:rFonts w:eastAsia="Calibri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 xml:space="preserve">педагогическом </w:t>
            </w:r>
            <w:r w:rsidRPr="004F28FA">
              <w:rPr>
                <w:rFonts w:eastAsia="Calibri"/>
                <w:spacing w:val="-2"/>
                <w:sz w:val="28"/>
                <w:szCs w:val="28"/>
                <w:lang w:eastAsia="en-US"/>
              </w:rPr>
              <w:t>фестивале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4F28FA">
              <w:rPr>
                <w:rFonts w:eastAsia="Calibri"/>
                <w:spacing w:val="-2"/>
                <w:sz w:val="28"/>
                <w:szCs w:val="28"/>
                <w:lang w:eastAsia="en-US"/>
              </w:rPr>
              <w:t>межпредметных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Pr="004F28FA">
              <w:rPr>
                <w:rFonts w:eastAsia="Calibri"/>
                <w:spacing w:val="-15"/>
                <w:sz w:val="28"/>
                <w:szCs w:val="28"/>
                <w:lang w:eastAsia="en-US"/>
              </w:rPr>
              <w:t xml:space="preserve"> </w:t>
            </w:r>
            <w:r w:rsidRPr="004F28FA">
              <w:rPr>
                <w:rFonts w:eastAsia="Calibri"/>
                <w:w w:val="90"/>
                <w:sz w:val="28"/>
                <w:szCs w:val="28"/>
                <w:lang w:eastAsia="en-US"/>
              </w:rPr>
              <w:t xml:space="preserve">проектов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>по</w:t>
            </w:r>
            <w:r w:rsidRPr="004F28FA">
              <w:rPr>
                <w:rFonts w:eastAsia="Calibri"/>
                <w:spacing w:val="80"/>
                <w:sz w:val="28"/>
                <w:szCs w:val="28"/>
                <w:lang w:eastAsia="en-US"/>
              </w:rPr>
              <w:t xml:space="preserve">  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>безопасности</w:t>
            </w:r>
            <w:r w:rsidRPr="004F28FA">
              <w:rPr>
                <w:rFonts w:eastAsia="Calibri"/>
                <w:spacing w:val="80"/>
                <w:sz w:val="28"/>
                <w:szCs w:val="28"/>
                <w:lang w:eastAsia="en-US"/>
              </w:rPr>
              <w:t xml:space="preserve">  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>дорожного д</w:t>
            </w:r>
            <w:r w:rsidRPr="004F28FA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вижения. </w:t>
            </w:r>
            <w:r w:rsidRPr="004F28FA">
              <w:rPr>
                <w:rFonts w:eastAsia="Calibri"/>
                <w:sz w:val="28"/>
                <w:szCs w:val="28"/>
                <w:lang w:eastAsia="en-US"/>
              </w:rPr>
              <w:t>Всероссийских конкурсах.</w:t>
            </w:r>
          </w:p>
        </w:tc>
        <w:tc>
          <w:tcPr>
            <w:tcW w:w="2382" w:type="dxa"/>
          </w:tcPr>
          <w:p w14:paraId="3F4A8EA3" w14:textId="43A8FFD9" w:rsidR="004F6915" w:rsidRPr="004F28FA" w:rsidRDefault="004F28FA" w:rsidP="001F69FC">
            <w:pPr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513" w:type="dxa"/>
          </w:tcPr>
          <w:p w14:paraId="2A4ECB4C" w14:textId="77777777" w:rsidR="004F6915" w:rsidRPr="00947DD6" w:rsidRDefault="004F6915" w:rsidP="001F69FC">
            <w:pPr>
              <w:rPr>
                <w:sz w:val="32"/>
                <w:szCs w:val="32"/>
              </w:rPr>
            </w:pPr>
            <w:r w:rsidRPr="00947DD6">
              <w:rPr>
                <w:sz w:val="32"/>
                <w:szCs w:val="32"/>
              </w:rPr>
              <w:t>Ст. воспитатель</w:t>
            </w:r>
          </w:p>
        </w:tc>
      </w:tr>
      <w:tr w:rsidR="004F6915" w14:paraId="134E3CD2" w14:textId="77777777" w:rsidTr="001F69FC">
        <w:trPr>
          <w:trHeight w:val="488"/>
        </w:trPr>
        <w:tc>
          <w:tcPr>
            <w:tcW w:w="10315" w:type="dxa"/>
            <w:gridSpan w:val="5"/>
          </w:tcPr>
          <w:p w14:paraId="63356AC7" w14:textId="087E4D32" w:rsidR="004F6915" w:rsidRDefault="004F6915" w:rsidP="001F69F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F28FA" w14:paraId="02089C23" w14:textId="77777777" w:rsidTr="004F28FA">
        <w:tc>
          <w:tcPr>
            <w:tcW w:w="933" w:type="dxa"/>
            <w:gridSpan w:val="2"/>
          </w:tcPr>
          <w:p w14:paraId="5F8127C9" w14:textId="270C62A7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87" w:type="dxa"/>
          </w:tcPr>
          <w:p w14:paraId="78E022E2" w14:textId="1650DB5F" w:rsidR="004F6915" w:rsidRDefault="004F28FA" w:rsidP="001F69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Участие в городском конкурсе педагогического мастерства среди работников дошкольных учреждений «Безопасная дорога детства».</w:t>
            </w:r>
          </w:p>
        </w:tc>
        <w:tc>
          <w:tcPr>
            <w:tcW w:w="2382" w:type="dxa"/>
          </w:tcPr>
          <w:p w14:paraId="49A72246" w14:textId="61877349" w:rsidR="004F6915" w:rsidRDefault="004F28FA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  <w:tc>
          <w:tcPr>
            <w:tcW w:w="2513" w:type="dxa"/>
          </w:tcPr>
          <w:p w14:paraId="2BDAC01B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86C1E" w14:paraId="298D0300" w14:textId="77777777" w:rsidTr="004F28FA">
        <w:tc>
          <w:tcPr>
            <w:tcW w:w="926" w:type="dxa"/>
          </w:tcPr>
          <w:p w14:paraId="1F5A9367" w14:textId="719B9DFD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494" w:type="dxa"/>
            <w:gridSpan w:val="2"/>
          </w:tcPr>
          <w:p w14:paraId="70D5A218" w14:textId="661BFC63" w:rsidR="004F6915" w:rsidRDefault="004F28FA" w:rsidP="001F69FC">
            <w:pPr>
              <w:jc w:val="both"/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Проведение акции «Внимание дети!»</w:t>
            </w:r>
          </w:p>
        </w:tc>
        <w:tc>
          <w:tcPr>
            <w:tcW w:w="2382" w:type="dxa"/>
          </w:tcPr>
          <w:p w14:paraId="4EB87518" w14:textId="69739ABC" w:rsidR="004F6915" w:rsidRDefault="004F28FA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14:paraId="1570F5A9" w14:textId="782D0B3F" w:rsidR="004F6915" w:rsidRDefault="004F28FA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6C1E" w14:paraId="7D4F05AF" w14:textId="77777777" w:rsidTr="004F28FA">
        <w:tc>
          <w:tcPr>
            <w:tcW w:w="926" w:type="dxa"/>
          </w:tcPr>
          <w:p w14:paraId="21B8F018" w14:textId="6DD9B424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94" w:type="dxa"/>
            <w:gridSpan w:val="2"/>
          </w:tcPr>
          <w:p w14:paraId="7FC93BEE" w14:textId="77777777" w:rsidR="004F28FA" w:rsidRPr="004F28FA" w:rsidRDefault="004F28FA" w:rsidP="004F28FA">
            <w:pPr>
              <w:jc w:val="both"/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Проведение</w:t>
            </w:r>
            <w:r w:rsidRPr="004F28FA">
              <w:rPr>
                <w:sz w:val="28"/>
                <w:szCs w:val="28"/>
              </w:rPr>
              <w:tab/>
              <w:t>семейного</w:t>
            </w:r>
            <w:r w:rsidRPr="004F28FA">
              <w:rPr>
                <w:sz w:val="28"/>
                <w:szCs w:val="28"/>
              </w:rPr>
              <w:tab/>
              <w:t>мероприятия</w:t>
            </w:r>
          </w:p>
          <w:p w14:paraId="4EDF7B12" w14:textId="660D2427" w:rsidR="004F6915" w:rsidRDefault="004F28FA" w:rsidP="004F28FA">
            <w:pPr>
              <w:jc w:val="both"/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«Юный пешеход».</w:t>
            </w:r>
          </w:p>
        </w:tc>
        <w:tc>
          <w:tcPr>
            <w:tcW w:w="2382" w:type="dxa"/>
          </w:tcPr>
          <w:p w14:paraId="6E813DC6" w14:textId="670242AA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сентябрь</w:t>
            </w:r>
          </w:p>
        </w:tc>
        <w:tc>
          <w:tcPr>
            <w:tcW w:w="2513" w:type="dxa"/>
          </w:tcPr>
          <w:p w14:paraId="6F2BC5C5" w14:textId="218F22F1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8A7184">
              <w:rPr>
                <w:sz w:val="28"/>
                <w:szCs w:val="28"/>
              </w:rPr>
              <w:t>, дети, родители</w:t>
            </w:r>
          </w:p>
        </w:tc>
      </w:tr>
      <w:tr w:rsidR="00286C1E" w14:paraId="2BF1488B" w14:textId="77777777" w:rsidTr="004F28FA">
        <w:tc>
          <w:tcPr>
            <w:tcW w:w="926" w:type="dxa"/>
          </w:tcPr>
          <w:p w14:paraId="5B99F2CC" w14:textId="66D37786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94" w:type="dxa"/>
            <w:gridSpan w:val="2"/>
          </w:tcPr>
          <w:p w14:paraId="3C046F6D" w14:textId="1C34D8FB" w:rsidR="004F6915" w:rsidRDefault="004F28FA" w:rsidP="001F69FC">
            <w:pPr>
              <w:jc w:val="both"/>
              <w:rPr>
                <w:sz w:val="28"/>
                <w:szCs w:val="28"/>
              </w:rPr>
            </w:pPr>
            <w:r w:rsidRPr="004F28FA">
              <w:rPr>
                <w:sz w:val="28"/>
                <w:szCs w:val="28"/>
              </w:rPr>
              <w:t>Проведение мероприятия «Безопасность это просто!»</w:t>
            </w:r>
          </w:p>
        </w:tc>
        <w:tc>
          <w:tcPr>
            <w:tcW w:w="2382" w:type="dxa"/>
          </w:tcPr>
          <w:p w14:paraId="7D82127D" w14:textId="5DB96E27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14:paraId="020C464A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дети, родители</w:t>
            </w:r>
          </w:p>
        </w:tc>
      </w:tr>
      <w:tr w:rsidR="00286C1E" w14:paraId="66655437" w14:textId="77777777" w:rsidTr="004F28FA">
        <w:tc>
          <w:tcPr>
            <w:tcW w:w="926" w:type="dxa"/>
          </w:tcPr>
          <w:p w14:paraId="6278D729" w14:textId="4612EFAC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94" w:type="dxa"/>
            <w:gridSpan w:val="2"/>
          </w:tcPr>
          <w:p w14:paraId="50E3287E" w14:textId="6655F821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 xml:space="preserve">Проведение профилактических акций, </w:t>
            </w:r>
            <w:proofErr w:type="spellStart"/>
            <w:r w:rsidRPr="008A7184">
              <w:rPr>
                <w:sz w:val="28"/>
                <w:szCs w:val="28"/>
              </w:rPr>
              <w:t>челленджей</w:t>
            </w:r>
            <w:proofErr w:type="spellEnd"/>
            <w:r w:rsidRPr="008A7184">
              <w:rPr>
                <w:sz w:val="28"/>
                <w:szCs w:val="28"/>
              </w:rPr>
              <w:t xml:space="preserve"> и флешмобов</w:t>
            </w:r>
            <w:r w:rsidRPr="008A7184">
              <w:rPr>
                <w:sz w:val="28"/>
                <w:szCs w:val="28"/>
              </w:rPr>
              <w:tab/>
              <w:t>по привитию навыков безопасного поведения на дорогах.</w:t>
            </w:r>
          </w:p>
        </w:tc>
        <w:tc>
          <w:tcPr>
            <w:tcW w:w="2382" w:type="dxa"/>
          </w:tcPr>
          <w:p w14:paraId="3595597E" w14:textId="54776F31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сентябрь</w:t>
            </w:r>
          </w:p>
        </w:tc>
        <w:tc>
          <w:tcPr>
            <w:tcW w:w="2513" w:type="dxa"/>
          </w:tcPr>
          <w:p w14:paraId="3D9709F2" w14:textId="10C5F9BA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8A7184">
              <w:rPr>
                <w:sz w:val="28"/>
                <w:szCs w:val="28"/>
              </w:rPr>
              <w:t>, дети, родители</w:t>
            </w:r>
          </w:p>
        </w:tc>
      </w:tr>
      <w:tr w:rsidR="00286C1E" w14:paraId="607329A5" w14:textId="77777777" w:rsidTr="004F28FA">
        <w:tc>
          <w:tcPr>
            <w:tcW w:w="926" w:type="dxa"/>
          </w:tcPr>
          <w:p w14:paraId="585CB0E0" w14:textId="5E85FF99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494" w:type="dxa"/>
            <w:gridSpan w:val="2"/>
          </w:tcPr>
          <w:p w14:paraId="76FA549E" w14:textId="6B224EDC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Проведение</w:t>
            </w:r>
            <w:r>
              <w:rPr>
                <w:sz w:val="28"/>
                <w:szCs w:val="28"/>
              </w:rPr>
              <w:t xml:space="preserve"> </w:t>
            </w:r>
            <w:r w:rsidRPr="008A7184">
              <w:rPr>
                <w:sz w:val="28"/>
                <w:szCs w:val="28"/>
              </w:rPr>
              <w:t xml:space="preserve">профилактических мероприятий в рамках Всемирного дня памяти жертв </w:t>
            </w:r>
            <w:proofErr w:type="gramStart"/>
            <w:r w:rsidRPr="008A7184">
              <w:rPr>
                <w:sz w:val="28"/>
                <w:szCs w:val="28"/>
              </w:rPr>
              <w:t>ДТП..</w:t>
            </w:r>
            <w:proofErr w:type="gramEnd"/>
          </w:p>
        </w:tc>
        <w:tc>
          <w:tcPr>
            <w:tcW w:w="2382" w:type="dxa"/>
          </w:tcPr>
          <w:p w14:paraId="7C8D2A08" w14:textId="7364D374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сентябрь</w:t>
            </w:r>
          </w:p>
        </w:tc>
        <w:tc>
          <w:tcPr>
            <w:tcW w:w="2513" w:type="dxa"/>
          </w:tcPr>
          <w:p w14:paraId="4E925FD4" w14:textId="1F44143D" w:rsidR="004F6915" w:rsidRPr="008806AD" w:rsidRDefault="008A71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</w:tr>
      <w:tr w:rsidR="00286C1E" w14:paraId="3C344F05" w14:textId="77777777" w:rsidTr="004F28FA">
        <w:tc>
          <w:tcPr>
            <w:tcW w:w="926" w:type="dxa"/>
          </w:tcPr>
          <w:p w14:paraId="3D1192C8" w14:textId="5AD7ECE3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494" w:type="dxa"/>
            <w:gridSpan w:val="2"/>
          </w:tcPr>
          <w:p w14:paraId="6638D573" w14:textId="0717C665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Участие в республиканских онлайн мероприятиях по профилактике ДДТТ</w:t>
            </w:r>
          </w:p>
        </w:tc>
        <w:tc>
          <w:tcPr>
            <w:tcW w:w="2382" w:type="dxa"/>
          </w:tcPr>
          <w:p w14:paraId="2D6191F7" w14:textId="6431CBE7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постоянно</w:t>
            </w:r>
          </w:p>
        </w:tc>
        <w:tc>
          <w:tcPr>
            <w:tcW w:w="2513" w:type="dxa"/>
          </w:tcPr>
          <w:p w14:paraId="13298DDF" w14:textId="78EC9CD0" w:rsidR="004F6915" w:rsidRDefault="008A71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48E33773" w14:textId="77777777" w:rsidTr="004F28FA">
        <w:tc>
          <w:tcPr>
            <w:tcW w:w="926" w:type="dxa"/>
          </w:tcPr>
          <w:p w14:paraId="3DC856B2" w14:textId="59C47D39" w:rsidR="004F6915" w:rsidRPr="004F28FA" w:rsidRDefault="004F28FA" w:rsidP="004F28F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494" w:type="dxa"/>
            <w:gridSpan w:val="2"/>
          </w:tcPr>
          <w:p w14:paraId="49B2C960" w14:textId="565B2F59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 xml:space="preserve">Участие   </w:t>
            </w:r>
            <w:r>
              <w:rPr>
                <w:sz w:val="28"/>
                <w:szCs w:val="28"/>
              </w:rPr>
              <w:t>ДОУ</w:t>
            </w:r>
            <w:r w:rsidRPr="008A7184">
              <w:rPr>
                <w:sz w:val="28"/>
                <w:szCs w:val="28"/>
              </w:rPr>
              <w:t xml:space="preserve">   по применению </w:t>
            </w:r>
            <w:proofErr w:type="spellStart"/>
            <w:r w:rsidRPr="008A7184">
              <w:rPr>
                <w:sz w:val="28"/>
                <w:szCs w:val="28"/>
              </w:rPr>
              <w:t>световозвращающих</w:t>
            </w:r>
            <w:proofErr w:type="spellEnd"/>
            <w:r w:rsidRPr="008A7184">
              <w:rPr>
                <w:sz w:val="28"/>
                <w:szCs w:val="28"/>
              </w:rPr>
              <w:t xml:space="preserve"> приспособлений верхней одежде, школьных ранцах обучающихся и воспитанников ДОУ.</w:t>
            </w:r>
            <w:r w:rsidRPr="008A7184">
              <w:rPr>
                <w:sz w:val="28"/>
                <w:szCs w:val="28"/>
              </w:rPr>
              <w:tab/>
            </w:r>
          </w:p>
        </w:tc>
        <w:tc>
          <w:tcPr>
            <w:tcW w:w="2382" w:type="dxa"/>
          </w:tcPr>
          <w:p w14:paraId="6AE43220" w14:textId="45A57D5B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  <w:r w:rsidRPr="008A7184">
              <w:rPr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13" w:type="dxa"/>
          </w:tcPr>
          <w:p w14:paraId="4F63F60D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4D811039" w14:textId="77777777" w:rsidTr="004F28FA">
        <w:tc>
          <w:tcPr>
            <w:tcW w:w="926" w:type="dxa"/>
          </w:tcPr>
          <w:p w14:paraId="4FD311BD" w14:textId="77777777" w:rsidR="004F6915" w:rsidRPr="00947DD6" w:rsidRDefault="004F6915" w:rsidP="001F69FC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94" w:type="dxa"/>
            <w:gridSpan w:val="2"/>
          </w:tcPr>
          <w:p w14:paraId="0A98E7A7" w14:textId="7DBDFD61" w:rsidR="008A7184" w:rsidRPr="008A7184" w:rsidRDefault="008A7184" w:rsidP="008A71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8A7184">
              <w:rPr>
                <w:sz w:val="28"/>
                <w:szCs w:val="28"/>
              </w:rPr>
              <w:t xml:space="preserve"> городско</w:t>
            </w:r>
            <w:r>
              <w:rPr>
                <w:sz w:val="28"/>
                <w:szCs w:val="28"/>
              </w:rPr>
              <w:t>м этапе</w:t>
            </w:r>
            <w:r w:rsidRPr="008A7184">
              <w:rPr>
                <w:sz w:val="28"/>
                <w:szCs w:val="28"/>
              </w:rPr>
              <w:tab/>
              <w:t>конкурса моды «Дай шанс себя заметить» среди обучающихся</w:t>
            </w:r>
          </w:p>
          <w:p w14:paraId="6F5C6D21" w14:textId="26FB9A0E" w:rsidR="004F6915" w:rsidRDefault="008A7184" w:rsidP="008A7184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и воспитанников образовательных организаций.</w:t>
            </w:r>
          </w:p>
        </w:tc>
        <w:tc>
          <w:tcPr>
            <w:tcW w:w="2382" w:type="dxa"/>
          </w:tcPr>
          <w:p w14:paraId="47D3734A" w14:textId="54E13118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ноябрь</w:t>
            </w:r>
          </w:p>
        </w:tc>
        <w:tc>
          <w:tcPr>
            <w:tcW w:w="2513" w:type="dxa"/>
          </w:tcPr>
          <w:p w14:paraId="15FAB1BB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6F363CF4" w14:textId="77777777" w:rsidTr="004F28FA">
        <w:tc>
          <w:tcPr>
            <w:tcW w:w="926" w:type="dxa"/>
          </w:tcPr>
          <w:p w14:paraId="6B584ADF" w14:textId="77777777" w:rsidR="004F6915" w:rsidRPr="00947DD6" w:rsidRDefault="004F6915" w:rsidP="001F69FC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94" w:type="dxa"/>
            <w:gridSpan w:val="2"/>
          </w:tcPr>
          <w:p w14:paraId="353D49FE" w14:textId="5253FE17" w:rsidR="004F6915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 xml:space="preserve">Участие в большой городской онлайн – </w:t>
            </w:r>
            <w:proofErr w:type="gramStart"/>
            <w:r w:rsidRPr="008A7184">
              <w:rPr>
                <w:sz w:val="28"/>
                <w:szCs w:val="28"/>
              </w:rPr>
              <w:t>олимпиады</w:t>
            </w:r>
            <w:proofErr w:type="gramEnd"/>
            <w:r w:rsidRPr="008A7184">
              <w:rPr>
                <w:sz w:val="28"/>
                <w:szCs w:val="28"/>
              </w:rPr>
              <w:t xml:space="preserve"> но ПДД «Правила, которые нас берегут».</w:t>
            </w:r>
          </w:p>
        </w:tc>
        <w:tc>
          <w:tcPr>
            <w:tcW w:w="2382" w:type="dxa"/>
          </w:tcPr>
          <w:p w14:paraId="0B4C6E38" w14:textId="27402687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ноябрь</w:t>
            </w:r>
          </w:p>
        </w:tc>
        <w:tc>
          <w:tcPr>
            <w:tcW w:w="2513" w:type="dxa"/>
          </w:tcPr>
          <w:p w14:paraId="0E2CFEC3" w14:textId="5915DCFD" w:rsidR="004F6915" w:rsidRPr="008806AD" w:rsidRDefault="008A71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286C1E" w14:paraId="63270BD0" w14:textId="77777777" w:rsidTr="004F28FA">
        <w:tc>
          <w:tcPr>
            <w:tcW w:w="926" w:type="dxa"/>
          </w:tcPr>
          <w:p w14:paraId="0ECD4CBD" w14:textId="77777777" w:rsidR="004F6915" w:rsidRPr="00947DD6" w:rsidRDefault="004F6915" w:rsidP="001F69FC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94" w:type="dxa"/>
            <w:gridSpan w:val="2"/>
          </w:tcPr>
          <w:p w14:paraId="750597F1" w14:textId="06B5A9D2" w:rsidR="004F6915" w:rsidRDefault="008A7184" w:rsidP="008A7184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Организация и проведение городского› творческого конкурса</w:t>
            </w:r>
            <w:r w:rsidRPr="008A7184">
              <w:rPr>
                <w:sz w:val="28"/>
                <w:szCs w:val="28"/>
              </w:rPr>
              <w:tab/>
              <w:t>«Безопасная</w:t>
            </w:r>
            <w:r>
              <w:rPr>
                <w:sz w:val="28"/>
                <w:szCs w:val="28"/>
              </w:rPr>
              <w:t xml:space="preserve"> </w:t>
            </w:r>
            <w:r w:rsidRPr="008A7184">
              <w:rPr>
                <w:sz w:val="28"/>
                <w:szCs w:val="28"/>
              </w:rPr>
              <w:t>ёлка»</w:t>
            </w:r>
            <w:r w:rsidRPr="008A7184">
              <w:rPr>
                <w:sz w:val="28"/>
                <w:szCs w:val="28"/>
              </w:rPr>
              <w:tab/>
              <w:t>для</w:t>
            </w:r>
            <w:r w:rsidRPr="008A7184">
              <w:rPr>
                <w:sz w:val="28"/>
                <w:szCs w:val="28"/>
              </w:rPr>
              <w:tab/>
              <w:t>дошкольных учреждений.</w:t>
            </w:r>
          </w:p>
        </w:tc>
        <w:tc>
          <w:tcPr>
            <w:tcW w:w="2382" w:type="dxa"/>
          </w:tcPr>
          <w:p w14:paraId="72A2FBF9" w14:textId="4AC77A8E" w:rsidR="004F6915" w:rsidRDefault="008A71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декабрь</w:t>
            </w:r>
          </w:p>
        </w:tc>
        <w:tc>
          <w:tcPr>
            <w:tcW w:w="2513" w:type="dxa"/>
          </w:tcPr>
          <w:p w14:paraId="0C48E287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42006DE8" w14:textId="77777777" w:rsidTr="004F28FA">
        <w:trPr>
          <w:trHeight w:val="343"/>
        </w:trPr>
        <w:tc>
          <w:tcPr>
            <w:tcW w:w="926" w:type="dxa"/>
          </w:tcPr>
          <w:p w14:paraId="6BFD224C" w14:textId="77777777" w:rsidR="004F6915" w:rsidRPr="00947DD6" w:rsidRDefault="004F6915" w:rsidP="001F69FC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94" w:type="dxa"/>
            <w:gridSpan w:val="2"/>
          </w:tcPr>
          <w:p w14:paraId="6919A17D" w14:textId="02E9A0F2" w:rsidR="004F6915" w:rsidRPr="00A8561C" w:rsidRDefault="008A7184" w:rsidP="001F69FC">
            <w:pPr>
              <w:jc w:val="both"/>
              <w:rPr>
                <w:sz w:val="28"/>
                <w:szCs w:val="28"/>
              </w:rPr>
            </w:pPr>
            <w:r w:rsidRPr="008A7184">
              <w:rPr>
                <w:sz w:val="28"/>
                <w:szCs w:val="28"/>
              </w:rPr>
              <w:t>Организация и проведении районного этапа городского конкурса пр</w:t>
            </w:r>
            <w:r w:rsidR="008F4784">
              <w:rPr>
                <w:sz w:val="28"/>
                <w:szCs w:val="28"/>
              </w:rPr>
              <w:t>е</w:t>
            </w:r>
            <w:r w:rsidRPr="008A7184">
              <w:rPr>
                <w:sz w:val="28"/>
                <w:szCs w:val="28"/>
              </w:rPr>
              <w:t>зентации «Светофор главный на дороге»</w:t>
            </w:r>
          </w:p>
        </w:tc>
        <w:tc>
          <w:tcPr>
            <w:tcW w:w="2382" w:type="dxa"/>
          </w:tcPr>
          <w:p w14:paraId="17551732" w14:textId="67500F0E" w:rsidR="004F6915" w:rsidRPr="00A8561C" w:rsidRDefault="008F47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декабрь</w:t>
            </w:r>
          </w:p>
        </w:tc>
        <w:tc>
          <w:tcPr>
            <w:tcW w:w="2513" w:type="dxa"/>
          </w:tcPr>
          <w:p w14:paraId="3667AA63" w14:textId="77777777" w:rsidR="004F6915" w:rsidRPr="004F3E6C" w:rsidRDefault="004F6915" w:rsidP="001F69FC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6C1E" w14:paraId="3E970195" w14:textId="77777777" w:rsidTr="004F28FA">
        <w:tc>
          <w:tcPr>
            <w:tcW w:w="926" w:type="dxa"/>
          </w:tcPr>
          <w:p w14:paraId="2585443C" w14:textId="77777777" w:rsidR="004F6915" w:rsidRPr="00947DD6" w:rsidRDefault="004F6915" w:rsidP="001F69FC">
            <w:pPr>
              <w:pStyle w:val="ac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494" w:type="dxa"/>
            <w:gridSpan w:val="2"/>
            <w:tcBorders>
              <w:bottom w:val="single" w:sz="4" w:space="0" w:color="auto"/>
            </w:tcBorders>
          </w:tcPr>
          <w:p w14:paraId="04977B4E" w14:textId="67CE3E1E" w:rsidR="004F6915" w:rsidRDefault="008F4784" w:rsidP="001F69FC">
            <w:pPr>
              <w:jc w:val="both"/>
              <w:rPr>
                <w:sz w:val="28"/>
                <w:szCs w:val="28"/>
              </w:rPr>
            </w:pPr>
            <w:r w:rsidRPr="008F4784">
              <w:rPr>
                <w:sz w:val="28"/>
                <w:szCs w:val="28"/>
              </w:rPr>
              <w:t xml:space="preserve">Организация и проведение районного конкурса городского этапа </w:t>
            </w:r>
            <w:proofErr w:type="spellStart"/>
            <w:r w:rsidRPr="008F4784">
              <w:rPr>
                <w:sz w:val="28"/>
                <w:szCs w:val="28"/>
              </w:rPr>
              <w:t>челлендж</w:t>
            </w:r>
            <w:proofErr w:type="spellEnd"/>
            <w:r w:rsidRPr="008F4784">
              <w:rPr>
                <w:sz w:val="28"/>
                <w:szCs w:val="28"/>
              </w:rPr>
              <w:t xml:space="preserve"> марафона «Мой район лучший в ПДД»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2621A14" w14:textId="46A11592" w:rsidR="004F6915" w:rsidRDefault="008F47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декабрь</w:t>
            </w:r>
          </w:p>
        </w:tc>
        <w:tc>
          <w:tcPr>
            <w:tcW w:w="2513" w:type="dxa"/>
            <w:tcBorders>
              <w:bottom w:val="single" w:sz="4" w:space="0" w:color="auto"/>
            </w:tcBorders>
          </w:tcPr>
          <w:p w14:paraId="488F5AB1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4F6915" w14:paraId="0CE8F54E" w14:textId="77777777" w:rsidTr="001F69FC">
        <w:tc>
          <w:tcPr>
            <w:tcW w:w="10315" w:type="dxa"/>
            <w:gridSpan w:val="5"/>
          </w:tcPr>
          <w:p w14:paraId="42247D55" w14:textId="7E46308C" w:rsidR="004F6915" w:rsidRPr="00A8561C" w:rsidRDefault="004F6915" w:rsidP="001F69F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86C1E" w14:paraId="24685E3A" w14:textId="77777777" w:rsidTr="004F28FA">
        <w:tc>
          <w:tcPr>
            <w:tcW w:w="926" w:type="dxa"/>
          </w:tcPr>
          <w:p w14:paraId="6017797E" w14:textId="76B25B2D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494" w:type="dxa"/>
            <w:gridSpan w:val="2"/>
            <w:tcBorders>
              <w:top w:val="single" w:sz="4" w:space="0" w:color="auto"/>
            </w:tcBorders>
          </w:tcPr>
          <w:p w14:paraId="7F9CAD89" w14:textId="59D647A9" w:rsidR="004F6915" w:rsidRDefault="008F4784" w:rsidP="001F69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</w:t>
            </w:r>
            <w:r w:rsidRPr="008F4784">
              <w:rPr>
                <w:sz w:val="28"/>
                <w:szCs w:val="28"/>
              </w:rPr>
              <w:t xml:space="preserve"> районно</w:t>
            </w:r>
            <w:r>
              <w:rPr>
                <w:sz w:val="28"/>
                <w:szCs w:val="28"/>
              </w:rPr>
              <w:t>м</w:t>
            </w:r>
            <w:r w:rsidRPr="008F4784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8F4784">
              <w:rPr>
                <w:sz w:val="28"/>
                <w:szCs w:val="28"/>
              </w:rPr>
              <w:t xml:space="preserve"> городского </w:t>
            </w:r>
            <w:proofErr w:type="gramStart"/>
            <w:r w:rsidRPr="008F4784">
              <w:rPr>
                <w:sz w:val="28"/>
                <w:szCs w:val="28"/>
              </w:rPr>
              <w:t>этапа  «</w:t>
            </w:r>
            <w:proofErr w:type="gramEnd"/>
            <w:r w:rsidRPr="008F4784">
              <w:rPr>
                <w:sz w:val="28"/>
                <w:szCs w:val="28"/>
              </w:rPr>
              <w:t>Я рисую ПДД»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38BA6E03" w14:textId="54BD54AB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13" w:type="dxa"/>
            <w:tcBorders>
              <w:top w:val="single" w:sz="4" w:space="0" w:color="auto"/>
            </w:tcBorders>
          </w:tcPr>
          <w:p w14:paraId="631B2BB3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86C1E" w14:paraId="6263419B" w14:textId="77777777" w:rsidTr="004F28FA">
        <w:tc>
          <w:tcPr>
            <w:tcW w:w="926" w:type="dxa"/>
          </w:tcPr>
          <w:p w14:paraId="52F395A2" w14:textId="22FF9474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F4784">
              <w:rPr>
                <w:sz w:val="28"/>
                <w:szCs w:val="28"/>
              </w:rPr>
              <w:t>0.</w:t>
            </w:r>
          </w:p>
        </w:tc>
        <w:tc>
          <w:tcPr>
            <w:tcW w:w="4494" w:type="dxa"/>
            <w:gridSpan w:val="2"/>
          </w:tcPr>
          <w:p w14:paraId="65C05B64" w14:textId="4588145F" w:rsidR="004F6915" w:rsidRDefault="008F4784" w:rsidP="001F69FC">
            <w:pPr>
              <w:jc w:val="both"/>
              <w:rPr>
                <w:sz w:val="28"/>
                <w:szCs w:val="28"/>
              </w:rPr>
            </w:pPr>
            <w:r w:rsidRPr="008F4784">
              <w:rPr>
                <w:sz w:val="28"/>
                <w:szCs w:val="28"/>
              </w:rPr>
              <w:t xml:space="preserve">Организация и проведение районного конкурса городского </w:t>
            </w:r>
            <w:proofErr w:type="gramStart"/>
            <w:r w:rsidRPr="008F4784">
              <w:rPr>
                <w:sz w:val="28"/>
                <w:szCs w:val="28"/>
              </w:rPr>
              <w:lastRenderedPageBreak/>
              <w:t>этапа  фотографии</w:t>
            </w:r>
            <w:proofErr w:type="gramEnd"/>
            <w:r w:rsidRPr="008F4784">
              <w:rPr>
                <w:sz w:val="28"/>
                <w:szCs w:val="28"/>
              </w:rPr>
              <w:t xml:space="preserve"> «Жизнь против скорости»»</w:t>
            </w:r>
          </w:p>
        </w:tc>
        <w:tc>
          <w:tcPr>
            <w:tcW w:w="2382" w:type="dxa"/>
          </w:tcPr>
          <w:p w14:paraId="1F7EE89E" w14:textId="47A6340E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13" w:type="dxa"/>
          </w:tcPr>
          <w:p w14:paraId="62AEAE58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0D625166" w14:textId="77777777" w:rsidTr="004F28FA">
        <w:tc>
          <w:tcPr>
            <w:tcW w:w="926" w:type="dxa"/>
          </w:tcPr>
          <w:p w14:paraId="14D8B6C5" w14:textId="330E7E5C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4494" w:type="dxa"/>
            <w:gridSpan w:val="2"/>
          </w:tcPr>
          <w:p w14:paraId="58E866C7" w14:textId="6994BBAA" w:rsidR="004F6915" w:rsidRDefault="008F4784" w:rsidP="001F69FC">
            <w:pPr>
              <w:jc w:val="both"/>
              <w:rPr>
                <w:sz w:val="28"/>
                <w:szCs w:val="28"/>
              </w:rPr>
            </w:pPr>
            <w:r w:rsidRPr="008F4784">
              <w:rPr>
                <w:sz w:val="28"/>
                <w:szCs w:val="28"/>
              </w:rPr>
              <w:t xml:space="preserve">Организация и проведение районного конкурса городского </w:t>
            </w:r>
            <w:proofErr w:type="gramStart"/>
            <w:r w:rsidRPr="008F4784">
              <w:rPr>
                <w:sz w:val="28"/>
                <w:szCs w:val="28"/>
              </w:rPr>
              <w:t>этапа  творческих</w:t>
            </w:r>
            <w:proofErr w:type="gramEnd"/>
            <w:r w:rsidRPr="008F4784">
              <w:rPr>
                <w:sz w:val="28"/>
                <w:szCs w:val="28"/>
              </w:rPr>
              <w:t xml:space="preserve"> работ «Живем по правилам»»</w:t>
            </w:r>
          </w:p>
        </w:tc>
        <w:tc>
          <w:tcPr>
            <w:tcW w:w="2382" w:type="dxa"/>
          </w:tcPr>
          <w:p w14:paraId="66BBB782" w14:textId="76B5EA8F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3" w:type="dxa"/>
          </w:tcPr>
          <w:p w14:paraId="4A7BE08D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  <w:tr w:rsidR="00286C1E" w14:paraId="75A24BE2" w14:textId="77777777" w:rsidTr="004F28FA">
        <w:tc>
          <w:tcPr>
            <w:tcW w:w="926" w:type="dxa"/>
          </w:tcPr>
          <w:p w14:paraId="0FD9772C" w14:textId="38284B38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494" w:type="dxa"/>
            <w:gridSpan w:val="2"/>
          </w:tcPr>
          <w:p w14:paraId="24BD808B" w14:textId="6EE84561" w:rsidR="004F6915" w:rsidRDefault="008F4784" w:rsidP="001F69FC">
            <w:pPr>
              <w:jc w:val="both"/>
              <w:rPr>
                <w:sz w:val="28"/>
                <w:szCs w:val="28"/>
              </w:rPr>
            </w:pPr>
            <w:r w:rsidRPr="008F4784">
              <w:rPr>
                <w:sz w:val="28"/>
                <w:szCs w:val="28"/>
              </w:rPr>
              <w:t>Организация и проведение районного этапа городского конкурса творческих работ «Встречаем весну ПРАВИЛЬНО!»</w:t>
            </w:r>
          </w:p>
        </w:tc>
        <w:tc>
          <w:tcPr>
            <w:tcW w:w="2382" w:type="dxa"/>
          </w:tcPr>
          <w:p w14:paraId="14F918C2" w14:textId="1550D3A2" w:rsidR="004F6915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3" w:type="dxa"/>
          </w:tcPr>
          <w:p w14:paraId="33379029" w14:textId="77777777" w:rsidR="004F6915" w:rsidRDefault="004F6915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F4784" w14:paraId="317EE702" w14:textId="77777777" w:rsidTr="004F28FA">
        <w:tc>
          <w:tcPr>
            <w:tcW w:w="926" w:type="dxa"/>
          </w:tcPr>
          <w:p w14:paraId="4E3D2F34" w14:textId="47C49945" w:rsidR="008F4784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494" w:type="dxa"/>
            <w:gridSpan w:val="2"/>
          </w:tcPr>
          <w:p w14:paraId="1C48B689" w14:textId="019E639D" w:rsidR="008F4784" w:rsidRDefault="008F4784" w:rsidP="001F69FC">
            <w:pPr>
              <w:jc w:val="both"/>
              <w:rPr>
                <w:sz w:val="28"/>
                <w:szCs w:val="28"/>
              </w:rPr>
            </w:pPr>
            <w:r w:rsidRPr="008F4784">
              <w:rPr>
                <w:sz w:val="28"/>
                <w:szCs w:val="28"/>
              </w:rPr>
              <w:t>Участие в городских и республиканских конкурсах мероприятиях по ПДДТТ</w:t>
            </w:r>
          </w:p>
        </w:tc>
        <w:tc>
          <w:tcPr>
            <w:tcW w:w="2382" w:type="dxa"/>
          </w:tcPr>
          <w:p w14:paraId="2C8F54AD" w14:textId="26EA57D4" w:rsidR="008F4784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13" w:type="dxa"/>
          </w:tcPr>
          <w:p w14:paraId="11B03F73" w14:textId="25906FD4" w:rsidR="008F4784" w:rsidRDefault="008F4784" w:rsidP="001F69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</w:tc>
      </w:tr>
    </w:tbl>
    <w:p w14:paraId="762F98BF" w14:textId="77777777" w:rsidR="00E608AF" w:rsidRDefault="00E608AF" w:rsidP="00E608AF">
      <w:pPr>
        <w:ind w:left="180"/>
        <w:jc w:val="both"/>
        <w:rPr>
          <w:sz w:val="28"/>
          <w:szCs w:val="28"/>
        </w:rPr>
      </w:pPr>
    </w:p>
    <w:p w14:paraId="1B03DAE3" w14:textId="77777777" w:rsidR="00E608AF" w:rsidRDefault="00E608AF" w:rsidP="00E608AF">
      <w:pPr>
        <w:ind w:left="180"/>
        <w:jc w:val="both"/>
        <w:rPr>
          <w:sz w:val="28"/>
          <w:szCs w:val="28"/>
        </w:rPr>
      </w:pPr>
    </w:p>
    <w:p w14:paraId="7DF107E9" w14:textId="77777777" w:rsidR="006966DA" w:rsidRPr="00E608AF" w:rsidRDefault="006966DA" w:rsidP="00E608AF">
      <w:pPr>
        <w:tabs>
          <w:tab w:val="left" w:pos="2742"/>
        </w:tabs>
        <w:rPr>
          <w:rFonts w:ascii="Times New Roman" w:hAnsi="Times New Roman" w:cs="Times New Roman"/>
          <w:sz w:val="28"/>
          <w:szCs w:val="28"/>
        </w:rPr>
      </w:pPr>
    </w:p>
    <w:sectPr w:rsidR="006966DA" w:rsidRPr="00E608AF" w:rsidSect="00E34761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88F7" w14:textId="77777777" w:rsidR="00796517" w:rsidRDefault="00796517" w:rsidP="006966DA">
      <w:pPr>
        <w:spacing w:after="0" w:line="240" w:lineRule="auto"/>
      </w:pPr>
      <w:r>
        <w:separator/>
      </w:r>
    </w:p>
  </w:endnote>
  <w:endnote w:type="continuationSeparator" w:id="0">
    <w:p w14:paraId="03CF0502" w14:textId="77777777" w:rsidR="00796517" w:rsidRDefault="00796517" w:rsidP="00696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7BB36" w14:textId="77777777" w:rsidR="00796517" w:rsidRDefault="00796517" w:rsidP="006966DA">
      <w:pPr>
        <w:spacing w:after="0" w:line="240" w:lineRule="auto"/>
      </w:pPr>
      <w:r>
        <w:separator/>
      </w:r>
    </w:p>
  </w:footnote>
  <w:footnote w:type="continuationSeparator" w:id="0">
    <w:p w14:paraId="48037AD7" w14:textId="77777777" w:rsidR="00796517" w:rsidRDefault="00796517" w:rsidP="00696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4688"/>
    <w:multiLevelType w:val="hybridMultilevel"/>
    <w:tmpl w:val="12C8E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1F85"/>
    <w:multiLevelType w:val="hybridMultilevel"/>
    <w:tmpl w:val="E0FCC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B06"/>
    <w:rsid w:val="000248FB"/>
    <w:rsid w:val="00026959"/>
    <w:rsid w:val="000A44B8"/>
    <w:rsid w:val="000D5A49"/>
    <w:rsid w:val="000E37DF"/>
    <w:rsid w:val="00106C5C"/>
    <w:rsid w:val="001232C0"/>
    <w:rsid w:val="00164086"/>
    <w:rsid w:val="001650EC"/>
    <w:rsid w:val="001E1CAF"/>
    <w:rsid w:val="001E25D4"/>
    <w:rsid w:val="001E5148"/>
    <w:rsid w:val="001F2624"/>
    <w:rsid w:val="00234C8C"/>
    <w:rsid w:val="00255201"/>
    <w:rsid w:val="00281097"/>
    <w:rsid w:val="00286C1E"/>
    <w:rsid w:val="002B2885"/>
    <w:rsid w:val="002D650F"/>
    <w:rsid w:val="002E17D2"/>
    <w:rsid w:val="002F7BA6"/>
    <w:rsid w:val="003339E0"/>
    <w:rsid w:val="00342847"/>
    <w:rsid w:val="00366C4A"/>
    <w:rsid w:val="00380746"/>
    <w:rsid w:val="00391D92"/>
    <w:rsid w:val="003B6A12"/>
    <w:rsid w:val="003F2FD1"/>
    <w:rsid w:val="004F28FA"/>
    <w:rsid w:val="004F4626"/>
    <w:rsid w:val="004F6915"/>
    <w:rsid w:val="00500D78"/>
    <w:rsid w:val="0059393D"/>
    <w:rsid w:val="00605A01"/>
    <w:rsid w:val="0063337A"/>
    <w:rsid w:val="006704F6"/>
    <w:rsid w:val="006966DA"/>
    <w:rsid w:val="006E09AD"/>
    <w:rsid w:val="006F5252"/>
    <w:rsid w:val="006F5938"/>
    <w:rsid w:val="00726238"/>
    <w:rsid w:val="00784B9A"/>
    <w:rsid w:val="00796517"/>
    <w:rsid w:val="007E609A"/>
    <w:rsid w:val="00836D89"/>
    <w:rsid w:val="008806AD"/>
    <w:rsid w:val="008A7184"/>
    <w:rsid w:val="008B0F71"/>
    <w:rsid w:val="008F4784"/>
    <w:rsid w:val="00947DD6"/>
    <w:rsid w:val="00964BF7"/>
    <w:rsid w:val="009A2C2D"/>
    <w:rsid w:val="009A70B5"/>
    <w:rsid w:val="009B3B06"/>
    <w:rsid w:val="009D5373"/>
    <w:rsid w:val="00A21BAA"/>
    <w:rsid w:val="00A36D6E"/>
    <w:rsid w:val="00A4004C"/>
    <w:rsid w:val="00A45EF3"/>
    <w:rsid w:val="00AF1523"/>
    <w:rsid w:val="00B444E1"/>
    <w:rsid w:val="00BB4F6D"/>
    <w:rsid w:val="00BF2FD3"/>
    <w:rsid w:val="00C11BB5"/>
    <w:rsid w:val="00C31437"/>
    <w:rsid w:val="00C86590"/>
    <w:rsid w:val="00CD1612"/>
    <w:rsid w:val="00D02E46"/>
    <w:rsid w:val="00D45680"/>
    <w:rsid w:val="00D96042"/>
    <w:rsid w:val="00DF2F8E"/>
    <w:rsid w:val="00E12F72"/>
    <w:rsid w:val="00E26A3B"/>
    <w:rsid w:val="00E34761"/>
    <w:rsid w:val="00E362D4"/>
    <w:rsid w:val="00E438DA"/>
    <w:rsid w:val="00E608AF"/>
    <w:rsid w:val="00EA3B60"/>
    <w:rsid w:val="00ED30B1"/>
    <w:rsid w:val="00EF77D8"/>
    <w:rsid w:val="00F34D38"/>
    <w:rsid w:val="00F604A6"/>
    <w:rsid w:val="00F754F3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67CF"/>
  <w15:docId w15:val="{B5C2D42B-9AE5-4469-B134-43CFAC93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15"/>
  </w:style>
  <w:style w:type="paragraph" w:styleId="1">
    <w:name w:val="heading 1"/>
    <w:basedOn w:val="a"/>
    <w:next w:val="a"/>
    <w:link w:val="10"/>
    <w:qFormat/>
    <w:rsid w:val="00E608A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66DA"/>
  </w:style>
  <w:style w:type="paragraph" w:styleId="a5">
    <w:name w:val="footer"/>
    <w:basedOn w:val="a"/>
    <w:link w:val="a6"/>
    <w:uiPriority w:val="99"/>
    <w:semiHidden/>
    <w:unhideWhenUsed/>
    <w:rsid w:val="00696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6DA"/>
  </w:style>
  <w:style w:type="character" w:customStyle="1" w:styleId="10">
    <w:name w:val="Заголовок 1 Знак"/>
    <w:basedOn w:val="a0"/>
    <w:link w:val="1"/>
    <w:rsid w:val="00E608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Body Text"/>
    <w:basedOn w:val="a"/>
    <w:link w:val="a8"/>
    <w:rsid w:val="00E608A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608A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Body Text 2"/>
    <w:basedOn w:val="a"/>
    <w:link w:val="20"/>
    <w:rsid w:val="00E608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608A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E60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2C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7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4C126-E96E-45A1-8C39-C04A072F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2024-09-20T08:56:00Z</cp:lastPrinted>
  <dcterms:created xsi:type="dcterms:W3CDTF">2015-07-22T05:15:00Z</dcterms:created>
  <dcterms:modified xsi:type="dcterms:W3CDTF">2024-09-20T09:01:00Z</dcterms:modified>
</cp:coreProperties>
</file>